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8EE83" w14:textId="3AA16928" w:rsidR="00A97B03" w:rsidRDefault="00E75F2E" w:rsidP="00A97B03">
      <w:r w:rsidRPr="00A42323">
        <w:rPr>
          <w:noProof/>
        </w:rPr>
        <w:drawing>
          <wp:inline distT="0" distB="0" distL="0" distR="0" wp14:anchorId="571033F9" wp14:editId="728A31B2">
            <wp:extent cx="3867150" cy="1219200"/>
            <wp:effectExtent l="0" t="0" r="0" b="0"/>
            <wp:docPr id="1" name="Picture 0" descr="WFSM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FSM_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219200"/>
                    </a:xfrm>
                    <a:prstGeom prst="rect">
                      <a:avLst/>
                    </a:prstGeom>
                    <a:noFill/>
                    <a:ln>
                      <a:noFill/>
                    </a:ln>
                  </pic:spPr>
                </pic:pic>
              </a:graphicData>
            </a:graphic>
          </wp:inline>
        </w:drawing>
      </w:r>
    </w:p>
    <w:p w14:paraId="6DE2E464" w14:textId="77777777" w:rsidR="00A97B03" w:rsidRPr="00C851DD" w:rsidRDefault="00A97B03" w:rsidP="00A97B03">
      <w:pPr>
        <w:rPr>
          <w:rFonts w:ascii="Calibri Light" w:hAnsi="Calibri Light" w:cs="Calibri Light"/>
          <w:b/>
          <w:color w:val="948A54"/>
        </w:rPr>
      </w:pPr>
      <w:r w:rsidRPr="00C851DD">
        <w:rPr>
          <w:rFonts w:ascii="Calibri Light" w:hAnsi="Calibri Light" w:cs="Calibri Light"/>
          <w:b/>
          <w:color w:val="948A54"/>
        </w:rPr>
        <w:t>Department of Biostatistic</w:t>
      </w:r>
      <w:r w:rsidR="00B01E25" w:rsidRPr="00C851DD">
        <w:rPr>
          <w:rFonts w:ascii="Calibri Light" w:hAnsi="Calibri Light" w:cs="Calibri Light"/>
          <w:b/>
          <w:color w:val="948A54"/>
        </w:rPr>
        <w:t>s and Data Science</w:t>
      </w:r>
    </w:p>
    <w:p w14:paraId="3460B123" w14:textId="77777777" w:rsidR="00A97B03" w:rsidRPr="00C851DD" w:rsidRDefault="00A97B03" w:rsidP="00A97B03">
      <w:pPr>
        <w:rPr>
          <w:rFonts w:ascii="Calibri Light" w:hAnsi="Calibri Light" w:cs="Calibri Light"/>
          <w:b/>
          <w:color w:val="948A54"/>
        </w:rPr>
      </w:pPr>
      <w:r w:rsidRPr="00C851DD">
        <w:rPr>
          <w:rFonts w:ascii="Calibri Light" w:hAnsi="Calibri Light" w:cs="Calibri Light"/>
          <w:b/>
          <w:color w:val="948A54"/>
        </w:rPr>
        <w:t>Biostatistician (MS and BS) Positions</w:t>
      </w:r>
    </w:p>
    <w:p w14:paraId="7C785943" w14:textId="77777777" w:rsidR="00A97B03" w:rsidRPr="00C851DD" w:rsidRDefault="00A97B03" w:rsidP="00A97B03">
      <w:pPr>
        <w:rPr>
          <w:rFonts w:ascii="Calibri Light" w:hAnsi="Calibri Light" w:cs="Calibri Light"/>
          <w:b/>
          <w:color w:val="948A54"/>
        </w:rPr>
      </w:pPr>
      <w:r w:rsidRPr="00C851DD">
        <w:rPr>
          <w:rFonts w:ascii="Calibri Light" w:hAnsi="Calibri Light" w:cs="Calibri Light"/>
          <w:b/>
          <w:color w:val="948A54"/>
        </w:rPr>
        <w:t>Winston-Salem, North Carolina</w:t>
      </w:r>
    </w:p>
    <w:p w14:paraId="30055F78" w14:textId="77777777" w:rsidR="00B011A1" w:rsidRDefault="004D556E">
      <w:pPr>
        <w:rPr>
          <w:rFonts w:ascii="Calibri Light" w:hAnsi="Calibri Light" w:cs="Calibri Light"/>
        </w:rPr>
      </w:pPr>
      <w:hyperlink r:id="rId6" w:history="1">
        <w:r w:rsidR="0039762F" w:rsidRPr="00C851DD">
          <w:rPr>
            <w:rStyle w:val="Hyperlink"/>
            <w:rFonts w:ascii="Calibri Light" w:hAnsi="Calibri Light" w:cs="Calibri Light"/>
          </w:rPr>
          <w:t>https://school.wakehealth.edu/Departments/Public-Health-Sciences</w:t>
        </w:r>
      </w:hyperlink>
    </w:p>
    <w:p w14:paraId="592C4972" w14:textId="1FEAB236" w:rsidR="0046743B" w:rsidRPr="00C851DD" w:rsidRDefault="0046743B">
      <w:pPr>
        <w:rPr>
          <w:rFonts w:ascii="Calibri Light" w:hAnsi="Calibri Light" w:cs="Calibri Light"/>
        </w:rPr>
      </w:pPr>
      <w:r>
        <w:rPr>
          <w:rFonts w:ascii="Calibri Light" w:hAnsi="Calibri Light" w:cs="Calibri Light"/>
        </w:rPr>
        <w:t>Twitter</w:t>
      </w:r>
      <w:r w:rsidR="001F6996">
        <w:rPr>
          <w:rFonts w:ascii="Calibri Light" w:hAnsi="Calibri Light" w:cs="Calibri Light"/>
        </w:rPr>
        <w:t>/X</w:t>
      </w:r>
      <w:r>
        <w:rPr>
          <w:rFonts w:ascii="Calibri Light" w:hAnsi="Calibri Light" w:cs="Calibri Light"/>
        </w:rPr>
        <w:t>:  @WakeBDS, @WakeForestMed</w:t>
      </w:r>
    </w:p>
    <w:p w14:paraId="130A85DD" w14:textId="77777777" w:rsidR="0039762F" w:rsidRPr="00C851DD" w:rsidRDefault="0039762F">
      <w:pPr>
        <w:rPr>
          <w:rFonts w:ascii="Calibri Light" w:hAnsi="Calibri Light" w:cs="Calibri Light"/>
        </w:rPr>
      </w:pPr>
    </w:p>
    <w:p w14:paraId="15BE34E5" w14:textId="79E0CD51" w:rsidR="000F495B" w:rsidRPr="00C851DD" w:rsidRDefault="00B011A1" w:rsidP="00F524BB">
      <w:pPr>
        <w:rPr>
          <w:rFonts w:ascii="Calibri Light" w:hAnsi="Calibri Light" w:cs="Calibri Light"/>
        </w:rPr>
      </w:pPr>
      <w:r w:rsidRPr="00C851DD">
        <w:rPr>
          <w:rFonts w:ascii="Calibri Light" w:hAnsi="Calibri Light" w:cs="Calibri Light"/>
        </w:rPr>
        <w:t xml:space="preserve">The </w:t>
      </w:r>
      <w:r w:rsidR="00C20682" w:rsidRPr="00C851DD">
        <w:rPr>
          <w:rFonts w:ascii="Calibri Light" w:hAnsi="Calibri Light" w:cs="Calibri Light"/>
        </w:rPr>
        <w:t>Department of Bios</w:t>
      </w:r>
      <w:r w:rsidRPr="00C851DD">
        <w:rPr>
          <w:rFonts w:ascii="Calibri Light" w:hAnsi="Calibri Light" w:cs="Calibri Light"/>
        </w:rPr>
        <w:t>tatistic</w:t>
      </w:r>
      <w:r w:rsidR="00B01E25" w:rsidRPr="00C851DD">
        <w:rPr>
          <w:rFonts w:ascii="Calibri Light" w:hAnsi="Calibri Light" w:cs="Calibri Light"/>
        </w:rPr>
        <w:t>s and Data Science</w:t>
      </w:r>
      <w:r w:rsidR="006E310A" w:rsidRPr="00C851DD">
        <w:rPr>
          <w:rFonts w:ascii="Calibri Light" w:hAnsi="Calibri Light" w:cs="Calibri Light"/>
        </w:rPr>
        <w:t xml:space="preserve"> in the</w:t>
      </w:r>
      <w:r w:rsidRPr="00C851DD">
        <w:rPr>
          <w:rFonts w:ascii="Calibri Light" w:hAnsi="Calibri Light" w:cs="Calibri Light"/>
        </w:rPr>
        <w:t xml:space="preserve"> </w:t>
      </w:r>
      <w:r w:rsidR="006E310A" w:rsidRPr="00C851DD">
        <w:rPr>
          <w:rFonts w:ascii="Calibri Light" w:hAnsi="Calibri Light" w:cs="Calibri Light"/>
        </w:rPr>
        <w:t xml:space="preserve">Division of Public Health Sciences at </w:t>
      </w:r>
      <w:r w:rsidRPr="00C851DD">
        <w:rPr>
          <w:rFonts w:ascii="Calibri Light" w:hAnsi="Calibri Light" w:cs="Calibri Light"/>
        </w:rPr>
        <w:t xml:space="preserve">Wake Forest </w:t>
      </w:r>
      <w:r w:rsidR="00975D39" w:rsidRPr="00C851DD">
        <w:rPr>
          <w:rFonts w:ascii="Calibri Light" w:hAnsi="Calibri Light" w:cs="Calibri Light"/>
        </w:rPr>
        <w:t>School of Medicine</w:t>
      </w:r>
      <w:r w:rsidRPr="00C851DD">
        <w:rPr>
          <w:rFonts w:ascii="Calibri Light" w:hAnsi="Calibri Light" w:cs="Calibri Light"/>
        </w:rPr>
        <w:t xml:space="preserve"> </w:t>
      </w:r>
      <w:r w:rsidR="00650617" w:rsidRPr="00C851DD">
        <w:rPr>
          <w:rFonts w:ascii="Calibri Light" w:hAnsi="Calibri Light" w:cs="Calibri Light"/>
        </w:rPr>
        <w:t xml:space="preserve">is recruiting to fill multiple </w:t>
      </w:r>
      <w:r w:rsidR="000F495B" w:rsidRPr="00C851DD">
        <w:rPr>
          <w:rFonts w:ascii="Calibri Light" w:hAnsi="Calibri Light" w:cs="Calibri Light"/>
        </w:rPr>
        <w:t>biostatistician positions</w:t>
      </w:r>
      <w:r w:rsidRPr="00C851DD">
        <w:rPr>
          <w:rFonts w:ascii="Calibri Light" w:hAnsi="Calibri Light" w:cs="Calibri Light"/>
        </w:rPr>
        <w:t xml:space="preserve">. </w:t>
      </w:r>
      <w:r w:rsidR="00EA70F4" w:rsidRPr="00C851DD">
        <w:rPr>
          <w:rFonts w:ascii="Calibri Light" w:hAnsi="Calibri Light" w:cs="Calibri Light"/>
        </w:rPr>
        <w:t xml:space="preserve"> A</w:t>
      </w:r>
      <w:r w:rsidR="000F495B" w:rsidRPr="00C851DD">
        <w:rPr>
          <w:rFonts w:ascii="Calibri Light" w:hAnsi="Calibri Light" w:cs="Calibri Light"/>
        </w:rPr>
        <w:t xml:space="preserve"> </w:t>
      </w:r>
      <w:r w:rsidR="00EC3758" w:rsidRPr="00C851DD">
        <w:rPr>
          <w:rFonts w:ascii="Calibri Light" w:hAnsi="Calibri Light" w:cs="Calibri Light"/>
        </w:rPr>
        <w:t>master’s</w:t>
      </w:r>
      <w:r w:rsidR="000F495B" w:rsidRPr="00C851DD">
        <w:rPr>
          <w:rFonts w:ascii="Calibri Light" w:hAnsi="Calibri Light" w:cs="Calibri Light"/>
        </w:rPr>
        <w:t xml:space="preserve"> degree in biostatistics</w:t>
      </w:r>
      <w:r w:rsidR="001419E3" w:rsidRPr="00C851DD">
        <w:rPr>
          <w:rFonts w:ascii="Calibri Light" w:hAnsi="Calibri Light" w:cs="Calibri Light"/>
        </w:rPr>
        <w:t>,</w:t>
      </w:r>
      <w:r w:rsidR="00EC3758">
        <w:rPr>
          <w:rFonts w:ascii="Calibri Light" w:hAnsi="Calibri Light" w:cs="Calibri Light"/>
        </w:rPr>
        <w:t xml:space="preserve"> statist</w:t>
      </w:r>
      <w:r w:rsidR="00186D08">
        <w:rPr>
          <w:rFonts w:ascii="Calibri Light" w:hAnsi="Calibri Light" w:cs="Calibri Light"/>
        </w:rPr>
        <w:t>i</w:t>
      </w:r>
      <w:r w:rsidR="00EC3758">
        <w:rPr>
          <w:rFonts w:ascii="Calibri Light" w:hAnsi="Calibri Light" w:cs="Calibri Light"/>
        </w:rPr>
        <w:t>cs,</w:t>
      </w:r>
      <w:r w:rsidR="001419E3" w:rsidRPr="00C851DD">
        <w:rPr>
          <w:rFonts w:ascii="Calibri Light" w:hAnsi="Calibri Light" w:cs="Calibri Light"/>
        </w:rPr>
        <w:t xml:space="preserve"> epidemiology, bioinformatics,</w:t>
      </w:r>
      <w:r w:rsidR="00186D08">
        <w:rPr>
          <w:rFonts w:ascii="Calibri Light" w:hAnsi="Calibri Light" w:cs="Calibri Light"/>
        </w:rPr>
        <w:t xml:space="preserve"> </w:t>
      </w:r>
      <w:r w:rsidR="00C55474">
        <w:rPr>
          <w:rFonts w:ascii="Calibri Light" w:hAnsi="Calibri Light" w:cs="Calibri Light"/>
        </w:rPr>
        <w:t xml:space="preserve">statistical genetics, </w:t>
      </w:r>
      <w:r w:rsidR="000F495B" w:rsidRPr="00C851DD">
        <w:rPr>
          <w:rFonts w:ascii="Calibri Light" w:hAnsi="Calibri Light" w:cs="Calibri Light"/>
        </w:rPr>
        <w:t xml:space="preserve">or a related field </w:t>
      </w:r>
      <w:r w:rsidR="000C46A0" w:rsidRPr="00C851DD">
        <w:rPr>
          <w:rFonts w:ascii="Calibri Light" w:hAnsi="Calibri Light" w:cs="Calibri Light"/>
        </w:rPr>
        <w:t xml:space="preserve">is preferred, but candidates with a </w:t>
      </w:r>
      <w:proofErr w:type="gramStart"/>
      <w:r w:rsidR="000C46A0" w:rsidRPr="00C851DD">
        <w:rPr>
          <w:rFonts w:ascii="Calibri Light" w:hAnsi="Calibri Light" w:cs="Calibri Light"/>
        </w:rPr>
        <w:t>Bachelor</w:t>
      </w:r>
      <w:r w:rsidR="0087507C" w:rsidRPr="00C851DD">
        <w:rPr>
          <w:rFonts w:ascii="Calibri Light" w:hAnsi="Calibri Light" w:cs="Calibri Light"/>
        </w:rPr>
        <w:t>’</w:t>
      </w:r>
      <w:r w:rsidR="000C46A0" w:rsidRPr="00C851DD">
        <w:rPr>
          <w:rFonts w:ascii="Calibri Light" w:hAnsi="Calibri Light" w:cs="Calibri Light"/>
        </w:rPr>
        <w:t>s</w:t>
      </w:r>
      <w:proofErr w:type="gramEnd"/>
      <w:r w:rsidR="000C46A0" w:rsidRPr="00C851DD">
        <w:rPr>
          <w:rFonts w:ascii="Calibri Light" w:hAnsi="Calibri Light" w:cs="Calibri Light"/>
        </w:rPr>
        <w:t xml:space="preserve"> degree in statistics</w:t>
      </w:r>
      <w:r w:rsidR="004468DE" w:rsidRPr="00C851DD">
        <w:rPr>
          <w:rFonts w:ascii="Calibri Light" w:hAnsi="Calibri Light" w:cs="Calibri Light"/>
        </w:rPr>
        <w:t>/biostatistics or mathematics</w:t>
      </w:r>
      <w:r w:rsidR="000C46A0" w:rsidRPr="00C851DD">
        <w:rPr>
          <w:rFonts w:ascii="Calibri Light" w:hAnsi="Calibri Light" w:cs="Calibri Light"/>
        </w:rPr>
        <w:t xml:space="preserve"> and strong analytic skills will be considered.  E</w:t>
      </w:r>
      <w:r w:rsidR="000F495B" w:rsidRPr="00C851DD">
        <w:rPr>
          <w:rFonts w:ascii="Calibri Light" w:hAnsi="Calibri Light" w:cs="Calibri Light"/>
        </w:rPr>
        <w:t>xcellent verbal and written communication skills are required.  Responsibilities include collaborating with medical investigators on the design, conduct, analysis</w:t>
      </w:r>
      <w:r w:rsidR="00EA716A" w:rsidRPr="00C851DD">
        <w:rPr>
          <w:rFonts w:ascii="Calibri Light" w:hAnsi="Calibri Light" w:cs="Calibri Light"/>
        </w:rPr>
        <w:t>,</w:t>
      </w:r>
      <w:r w:rsidR="000F495B" w:rsidRPr="00C851DD">
        <w:rPr>
          <w:rFonts w:ascii="Calibri Light" w:hAnsi="Calibri Light" w:cs="Calibri Light"/>
        </w:rPr>
        <w:t xml:space="preserve"> and presentation of single- and multi-center research projects and clinical trials.  Experience with</w:t>
      </w:r>
      <w:r w:rsidR="000C46A0" w:rsidRPr="00C851DD">
        <w:rPr>
          <w:rFonts w:ascii="Calibri Light" w:hAnsi="Calibri Light" w:cs="Calibri Light"/>
        </w:rPr>
        <w:t xml:space="preserve"> </w:t>
      </w:r>
      <w:r w:rsidR="000F495B" w:rsidRPr="00C851DD">
        <w:rPr>
          <w:rFonts w:ascii="Calibri Light" w:hAnsi="Calibri Light" w:cs="Calibri Light"/>
        </w:rPr>
        <w:t>consulting and statistical programming, especially SAS</w:t>
      </w:r>
      <w:r w:rsidR="00B43240" w:rsidRPr="00C851DD">
        <w:rPr>
          <w:rFonts w:ascii="Calibri Light" w:hAnsi="Calibri Light" w:cs="Calibri Light"/>
        </w:rPr>
        <w:t>, Python</w:t>
      </w:r>
      <w:r w:rsidR="000F495B" w:rsidRPr="00C851DD">
        <w:rPr>
          <w:rFonts w:ascii="Calibri Light" w:hAnsi="Calibri Light" w:cs="Calibri Light"/>
        </w:rPr>
        <w:t xml:space="preserve"> and/or </w:t>
      </w:r>
      <w:r w:rsidR="00EA716A" w:rsidRPr="00C851DD">
        <w:rPr>
          <w:rFonts w:ascii="Calibri Light" w:hAnsi="Calibri Light" w:cs="Calibri Light"/>
        </w:rPr>
        <w:t>R</w:t>
      </w:r>
      <w:r w:rsidR="00891E45" w:rsidRPr="00C851DD">
        <w:rPr>
          <w:rFonts w:ascii="Calibri Light" w:hAnsi="Calibri Light" w:cs="Calibri Light"/>
        </w:rPr>
        <w:t>,</w:t>
      </w:r>
      <w:r w:rsidR="000F495B" w:rsidRPr="00C851DD">
        <w:rPr>
          <w:rFonts w:ascii="Calibri Light" w:hAnsi="Calibri Light" w:cs="Calibri Light"/>
        </w:rPr>
        <w:t xml:space="preserve"> are preferred.  </w:t>
      </w:r>
      <w:r w:rsidR="00186D08">
        <w:rPr>
          <w:rFonts w:ascii="Calibri Light" w:hAnsi="Calibri Light" w:cs="Calibri Light"/>
        </w:rPr>
        <w:t xml:space="preserve">Experience with genetic and genomics data </w:t>
      </w:r>
      <w:r w:rsidR="00C55474">
        <w:rPr>
          <w:rFonts w:ascii="Calibri Light" w:hAnsi="Calibri Light" w:cs="Calibri Light"/>
        </w:rPr>
        <w:t>is</w:t>
      </w:r>
      <w:r w:rsidR="00186D08">
        <w:rPr>
          <w:rFonts w:ascii="Calibri Light" w:hAnsi="Calibri Light" w:cs="Calibri Light"/>
        </w:rPr>
        <w:t xml:space="preserve"> preferred.</w:t>
      </w:r>
      <w:r w:rsidR="00C55474">
        <w:rPr>
          <w:rFonts w:ascii="Calibri Light" w:hAnsi="Calibri Light" w:cs="Calibri Light"/>
        </w:rPr>
        <w:t xml:space="preserve"> Experience with a </w:t>
      </w:r>
      <w:proofErr w:type="gramStart"/>
      <w:r w:rsidR="00A54810">
        <w:rPr>
          <w:rFonts w:ascii="Calibri Light" w:hAnsi="Calibri Light" w:cs="Calibri Light"/>
        </w:rPr>
        <w:t>high performance</w:t>
      </w:r>
      <w:proofErr w:type="gramEnd"/>
      <w:r w:rsidR="00A54810">
        <w:rPr>
          <w:rFonts w:ascii="Calibri Light" w:hAnsi="Calibri Light" w:cs="Calibri Light"/>
        </w:rPr>
        <w:t xml:space="preserve"> computing environment is preferred.</w:t>
      </w:r>
    </w:p>
    <w:p w14:paraId="3D000537" w14:textId="77777777" w:rsidR="000F495B" w:rsidRPr="00C851DD" w:rsidRDefault="000F495B" w:rsidP="00F524BB">
      <w:pPr>
        <w:rPr>
          <w:rFonts w:ascii="Calibri Light" w:hAnsi="Calibri Light" w:cs="Calibri Light"/>
        </w:rPr>
      </w:pPr>
    </w:p>
    <w:p w14:paraId="44D4E885" w14:textId="77777777" w:rsidR="004F3051" w:rsidRDefault="004F3051" w:rsidP="00F524BB">
      <w:pPr>
        <w:rPr>
          <w:rFonts w:ascii="Calibri Light" w:hAnsi="Calibri Light" w:cs="Calibri Light"/>
        </w:rPr>
      </w:pPr>
      <w:r w:rsidRPr="00C851DD">
        <w:rPr>
          <w:rFonts w:ascii="Calibri Light" w:hAnsi="Calibri Light" w:cs="Calibri Light"/>
        </w:rPr>
        <w:t>The Department of Biostatistic</w:t>
      </w:r>
      <w:r w:rsidR="00B01E25" w:rsidRPr="00C851DD">
        <w:rPr>
          <w:rFonts w:ascii="Calibri Light" w:hAnsi="Calibri Light" w:cs="Calibri Light"/>
        </w:rPr>
        <w:t>s and Data</w:t>
      </w:r>
      <w:r w:rsidRPr="00C851DD">
        <w:rPr>
          <w:rFonts w:ascii="Calibri Light" w:hAnsi="Calibri Light" w:cs="Calibri Light"/>
        </w:rPr>
        <w:t xml:space="preserve"> Science is a vibr</w:t>
      </w:r>
      <w:r w:rsidR="007521A9">
        <w:rPr>
          <w:rFonts w:ascii="Calibri Light" w:hAnsi="Calibri Light" w:cs="Calibri Light"/>
        </w:rPr>
        <w:t xml:space="preserve">ant academic unit comprised of </w:t>
      </w:r>
      <w:r w:rsidR="000915C4">
        <w:rPr>
          <w:rFonts w:ascii="Calibri Light" w:hAnsi="Calibri Light" w:cs="Calibri Light"/>
        </w:rPr>
        <w:t>2</w:t>
      </w:r>
      <w:r w:rsidR="008B60E0" w:rsidRPr="00C851DD">
        <w:rPr>
          <w:rFonts w:ascii="Calibri Light" w:hAnsi="Calibri Light" w:cs="Calibri Light"/>
        </w:rPr>
        <w:t>5</w:t>
      </w:r>
      <w:r w:rsidR="007521A9">
        <w:rPr>
          <w:rFonts w:ascii="Calibri Light" w:hAnsi="Calibri Light" w:cs="Calibri Light"/>
        </w:rPr>
        <w:t xml:space="preserve"> faculty and </w:t>
      </w:r>
      <w:r w:rsidR="000915C4">
        <w:rPr>
          <w:rFonts w:ascii="Calibri Light" w:hAnsi="Calibri Light" w:cs="Calibri Light"/>
        </w:rPr>
        <w:t>almost 90</w:t>
      </w:r>
      <w:r w:rsidRPr="00C851DD">
        <w:rPr>
          <w:rFonts w:ascii="Calibri Light" w:hAnsi="Calibri Light" w:cs="Calibri Light"/>
        </w:rPr>
        <w:t xml:space="preserve"> staff including biostatisticians, programmers, project managers, and administrative staff.  This group has demonstrated long-standing growth in extramural funding, aiding the development of a rich research environment and facilitating advancements in a variety of public health disciplines including geriatrics, cardiovascular disease, diabetes, women’s health, population genetics, and cancer control.  The Department resides within the Division of Public Health Sciences</w:t>
      </w:r>
      <w:r w:rsidR="00650617" w:rsidRPr="00C851DD">
        <w:rPr>
          <w:rFonts w:ascii="Calibri Light" w:hAnsi="Calibri Light" w:cs="Calibri Light"/>
        </w:rPr>
        <w:t>,</w:t>
      </w:r>
      <w:r w:rsidRPr="00C851DD">
        <w:rPr>
          <w:rFonts w:ascii="Calibri Light" w:hAnsi="Calibri Light" w:cs="Calibri Light"/>
        </w:rPr>
        <w:t xml:space="preserve"> which also includes the Department of Epidemiology and Prevention</w:t>
      </w:r>
      <w:r w:rsidR="008B60E0" w:rsidRPr="00C851DD">
        <w:rPr>
          <w:rFonts w:ascii="Calibri Light" w:hAnsi="Calibri Light" w:cs="Calibri Light"/>
        </w:rPr>
        <w:t xml:space="preserve">, </w:t>
      </w:r>
      <w:r w:rsidRPr="00C851DD">
        <w:rPr>
          <w:rFonts w:ascii="Calibri Light" w:hAnsi="Calibri Light" w:cs="Calibri Light"/>
        </w:rPr>
        <w:t>the Department of Social Sciences and Health Policy</w:t>
      </w:r>
      <w:r w:rsidR="008B60E0" w:rsidRPr="00C851DD">
        <w:rPr>
          <w:rFonts w:ascii="Calibri Light" w:hAnsi="Calibri Light" w:cs="Calibri Light"/>
        </w:rPr>
        <w:t>, and the</w:t>
      </w:r>
      <w:r w:rsidR="00650617" w:rsidRPr="00C851DD">
        <w:rPr>
          <w:rFonts w:ascii="Calibri Light" w:hAnsi="Calibri Light" w:cs="Calibri Light"/>
        </w:rPr>
        <w:t xml:space="preserve"> newly formed</w:t>
      </w:r>
      <w:r w:rsidR="008B60E0" w:rsidRPr="00C851DD">
        <w:rPr>
          <w:rFonts w:ascii="Calibri Light" w:hAnsi="Calibri Light" w:cs="Calibri Light"/>
        </w:rPr>
        <w:t xml:space="preserve"> Department of Implementation Science</w:t>
      </w:r>
      <w:r w:rsidRPr="00C851DD">
        <w:rPr>
          <w:rFonts w:ascii="Calibri Light" w:hAnsi="Calibri Light" w:cs="Calibri Light"/>
        </w:rPr>
        <w:t>.  Together, Public Health Sciences is the largest research group at Wake Forest</w:t>
      </w:r>
      <w:r w:rsidR="00650617" w:rsidRPr="00C851DD">
        <w:rPr>
          <w:rFonts w:ascii="Calibri Light" w:hAnsi="Calibri Light" w:cs="Calibri Light"/>
        </w:rPr>
        <w:t>,</w:t>
      </w:r>
      <w:r w:rsidRPr="00C851DD">
        <w:rPr>
          <w:rFonts w:ascii="Calibri Light" w:hAnsi="Calibri Light" w:cs="Calibri Light"/>
        </w:rPr>
        <w:t xml:space="preserve"> includ</w:t>
      </w:r>
      <w:r w:rsidR="00650617" w:rsidRPr="00C851DD">
        <w:rPr>
          <w:rFonts w:ascii="Calibri Light" w:hAnsi="Calibri Light" w:cs="Calibri Light"/>
        </w:rPr>
        <w:t>ing</w:t>
      </w:r>
      <w:r w:rsidRPr="00C851DD">
        <w:rPr>
          <w:rFonts w:ascii="Calibri Light" w:hAnsi="Calibri Light" w:cs="Calibri Light"/>
        </w:rPr>
        <w:t xml:space="preserve"> </w:t>
      </w:r>
      <w:r w:rsidR="00650617" w:rsidRPr="00C851DD">
        <w:rPr>
          <w:rFonts w:ascii="Calibri Light" w:hAnsi="Calibri Light" w:cs="Calibri Light"/>
        </w:rPr>
        <w:t xml:space="preserve">more than </w:t>
      </w:r>
      <w:r w:rsidR="008B60E0" w:rsidRPr="00C851DD">
        <w:rPr>
          <w:rFonts w:ascii="Calibri Light" w:hAnsi="Calibri Light" w:cs="Calibri Light"/>
        </w:rPr>
        <w:t>60</w:t>
      </w:r>
      <w:r w:rsidRPr="00C851DD">
        <w:rPr>
          <w:rFonts w:ascii="Calibri Light" w:hAnsi="Calibri Light" w:cs="Calibri Light"/>
        </w:rPr>
        <w:t xml:space="preserve"> faculty and </w:t>
      </w:r>
      <w:r w:rsidR="000915C4">
        <w:rPr>
          <w:rFonts w:ascii="Calibri Light" w:hAnsi="Calibri Light" w:cs="Calibri Light"/>
        </w:rPr>
        <w:t>240</w:t>
      </w:r>
      <w:r w:rsidRPr="00C851DD">
        <w:rPr>
          <w:rFonts w:ascii="Calibri Light" w:hAnsi="Calibri Light" w:cs="Calibri Light"/>
        </w:rPr>
        <w:t xml:space="preserve"> staff.</w:t>
      </w:r>
    </w:p>
    <w:p w14:paraId="36E9127B" w14:textId="77777777" w:rsidR="007521A9" w:rsidRDefault="007521A9" w:rsidP="00F524BB">
      <w:pPr>
        <w:rPr>
          <w:rFonts w:ascii="Calibri Light" w:hAnsi="Calibri Light" w:cs="Calibri Light"/>
        </w:rPr>
      </w:pPr>
    </w:p>
    <w:p w14:paraId="2676BC32" w14:textId="77777777" w:rsidR="007521A9" w:rsidRPr="001432A1" w:rsidRDefault="007521A9" w:rsidP="00082BCD">
      <w:pPr>
        <w:rPr>
          <w:rFonts w:ascii="Calibri Light" w:hAnsi="Calibri Light" w:cs="Calibri Light"/>
        </w:rPr>
      </w:pPr>
      <w:r w:rsidRPr="001432A1">
        <w:rPr>
          <w:rFonts w:ascii="Calibri Light" w:hAnsi="Calibri Light" w:cs="Calibri Light"/>
          <w:color w:val="000000"/>
        </w:rPr>
        <w:t xml:space="preserve">Our department engages in data science work with collaborative teams spanning academic, governmental, and industry organizations. Our main research areas are aging, Alzheimer’s disease and related dementias, diabetes, cardiovascular and public health. We often deal with large datasets generated by clinical trials, available to the public or in the medical records system including imaging, omics, wearable devices, etc. Data Science is constantly </w:t>
      </w:r>
      <w:r w:rsidR="0057155E" w:rsidRPr="001432A1">
        <w:rPr>
          <w:rFonts w:ascii="Calibri Light" w:hAnsi="Calibri Light" w:cs="Calibri Light"/>
          <w:color w:val="000000"/>
        </w:rPr>
        <w:t>evolving,</w:t>
      </w:r>
      <w:r w:rsidRPr="001432A1">
        <w:rPr>
          <w:rFonts w:ascii="Calibri Light" w:hAnsi="Calibri Light" w:cs="Calibri Light"/>
          <w:color w:val="000000"/>
        </w:rPr>
        <w:t xml:space="preserve"> and we are also continually developing and expanding our work, including in the areas of clinical trials, biostatistics, machine learning, artificial intelligence, new software platforms and high-performance computing.</w:t>
      </w:r>
    </w:p>
    <w:p w14:paraId="341E96E4" w14:textId="77777777" w:rsidR="004F3051" w:rsidRPr="00C851DD" w:rsidRDefault="004F3051" w:rsidP="00F524BB">
      <w:pPr>
        <w:rPr>
          <w:rFonts w:ascii="Calibri Light" w:hAnsi="Calibri Light" w:cs="Calibri Light"/>
        </w:rPr>
      </w:pPr>
    </w:p>
    <w:p w14:paraId="148F82AC" w14:textId="77777777" w:rsidR="007E3D77" w:rsidRPr="00C851DD" w:rsidRDefault="00A02E60" w:rsidP="00F524BB">
      <w:pPr>
        <w:rPr>
          <w:rFonts w:ascii="Calibri Light" w:hAnsi="Calibri Light" w:cs="Calibri Light"/>
        </w:rPr>
      </w:pPr>
      <w:r w:rsidRPr="00C851DD">
        <w:rPr>
          <w:rFonts w:ascii="Calibri Light" w:hAnsi="Calibri Light" w:cs="Calibri Light"/>
        </w:rPr>
        <w:t>Located in the Innovation Quarter (</w:t>
      </w:r>
      <w:r w:rsidRPr="00C851DD">
        <w:rPr>
          <w:rStyle w:val="Hyperlink"/>
          <w:rFonts w:ascii="Calibri Light" w:hAnsi="Calibri Light" w:cs="Calibri Light"/>
        </w:rPr>
        <w:t>https://www.innovationquarter.com/</w:t>
      </w:r>
      <w:r w:rsidRPr="00C851DD">
        <w:rPr>
          <w:rFonts w:ascii="Calibri Light" w:hAnsi="Calibri Light" w:cs="Calibri Light"/>
        </w:rPr>
        <w:t>) adjacent to Bailey Park (</w:t>
      </w:r>
      <w:hyperlink r:id="rId7" w:history="1">
        <w:r w:rsidRPr="00C851DD">
          <w:rPr>
            <w:rStyle w:val="Hyperlink"/>
            <w:rFonts w:ascii="Calibri Light" w:hAnsi="Calibri Light" w:cs="Calibri Light"/>
          </w:rPr>
          <w:t>http://baileyparkws.com/</w:t>
        </w:r>
      </w:hyperlink>
      <w:r w:rsidRPr="00C851DD">
        <w:rPr>
          <w:rFonts w:ascii="Calibri Light" w:hAnsi="Calibri Light" w:cs="Calibri Light"/>
        </w:rPr>
        <w:t>) in downtown Winston-Salem, NC</w:t>
      </w:r>
      <w:r w:rsidR="00F524BB">
        <w:rPr>
          <w:rFonts w:ascii="Calibri Light" w:hAnsi="Calibri Light" w:cs="Calibri Light"/>
        </w:rPr>
        <w:t>,</w:t>
      </w:r>
      <w:r w:rsidRPr="00C851DD">
        <w:rPr>
          <w:rFonts w:ascii="Calibri Light" w:hAnsi="Calibri Light" w:cs="Calibri Light"/>
        </w:rPr>
        <w:t xml:space="preserve"> Wake Forest University School of Medicine is the cornerstone of one of the fastest-growing urban-based districts for innovation in the United States. </w:t>
      </w:r>
      <w:r w:rsidR="004468DE" w:rsidRPr="00C851DD">
        <w:rPr>
          <w:rFonts w:ascii="Calibri Light" w:hAnsi="Calibri Light" w:cs="Calibri Light"/>
        </w:rPr>
        <w:t>A city of approximately 220,000 people, Winston-Salem</w:t>
      </w:r>
      <w:r w:rsidR="004F3051" w:rsidRPr="00C851DD">
        <w:rPr>
          <w:rFonts w:ascii="Calibri Light" w:hAnsi="Calibri Light" w:cs="Calibri Light"/>
        </w:rPr>
        <w:t xml:space="preserve"> is home to</w:t>
      </w:r>
      <w:r w:rsidR="000915C4">
        <w:rPr>
          <w:rFonts w:ascii="Calibri Light" w:hAnsi="Calibri Light" w:cs="Calibri Light"/>
        </w:rPr>
        <w:t xml:space="preserve"> Atrium Health</w:t>
      </w:r>
      <w:r w:rsidR="004F3051" w:rsidRPr="00C851DD">
        <w:rPr>
          <w:rFonts w:ascii="Calibri Light" w:hAnsi="Calibri Light" w:cs="Calibri Light"/>
        </w:rPr>
        <w:t xml:space="preserve"> Wake Forest Baptist Medical Center</w:t>
      </w:r>
      <w:r w:rsidR="004468DE" w:rsidRPr="00C851DD">
        <w:rPr>
          <w:rFonts w:ascii="Calibri Light" w:hAnsi="Calibri Light" w:cs="Calibri Light"/>
        </w:rPr>
        <w:t xml:space="preserve"> and Wake Forest University</w:t>
      </w:r>
      <w:r w:rsidR="004F3051" w:rsidRPr="00C851DD">
        <w:rPr>
          <w:rFonts w:ascii="Calibri Light" w:hAnsi="Calibri Light" w:cs="Calibri Light"/>
        </w:rPr>
        <w:t xml:space="preserve">.  The city is nestled in the northwestern region of North Carolina, within easy driving distance to the beautiful Blue Ridge Mountains and the pristine beaches of North Carolina.  </w:t>
      </w:r>
    </w:p>
    <w:p w14:paraId="6094ABCB" w14:textId="77777777" w:rsidR="00597BFB" w:rsidRPr="00C851DD" w:rsidRDefault="00597BFB" w:rsidP="00F524BB">
      <w:pPr>
        <w:rPr>
          <w:rFonts w:ascii="Calibri Light" w:hAnsi="Calibri Light" w:cs="Calibri Light"/>
        </w:rPr>
      </w:pPr>
    </w:p>
    <w:p w14:paraId="0C8AD85E" w14:textId="77777777" w:rsidR="004D556E" w:rsidRDefault="00692A4F" w:rsidP="00F524BB">
      <w:pPr>
        <w:spacing w:after="200"/>
        <w:rPr>
          <w:rFonts w:ascii="Calibri Light" w:eastAsia="Calibri" w:hAnsi="Calibri Light" w:cs="Calibri Light"/>
        </w:rPr>
      </w:pPr>
      <w:r>
        <w:rPr>
          <w:rFonts w:ascii="Segoe UI" w:hAnsi="Segoe UI" w:cs="Segoe UI"/>
          <w:sz w:val="21"/>
          <w:szCs w:val="21"/>
        </w:rPr>
        <w:lastRenderedPageBreak/>
        <w:t xml:space="preserve">We celebrate diversity and are committed to creating an inclusive environment for all employees. We promote diversity of thought, culture and background, which connects the entire Atrium family.  </w:t>
      </w:r>
      <w:r w:rsidR="000B2070" w:rsidRPr="00C851DD">
        <w:rPr>
          <w:rFonts w:ascii="Calibri Light" w:eastAsia="Calibri" w:hAnsi="Calibri Light" w:cs="Calibri Light"/>
        </w:rPr>
        <w:t>Applicants may apply</w:t>
      </w:r>
      <w:r w:rsidR="004D556E">
        <w:rPr>
          <w:rFonts w:ascii="Calibri Light" w:eastAsia="Calibri" w:hAnsi="Calibri Light" w:cs="Calibri Light"/>
        </w:rPr>
        <w:t xml:space="preserve"> directly at the following link:</w:t>
      </w:r>
    </w:p>
    <w:p w14:paraId="5C1DF7C3" w14:textId="534642B0" w:rsidR="004D556E" w:rsidRDefault="004D556E" w:rsidP="00F524BB">
      <w:pPr>
        <w:spacing w:after="200"/>
        <w:rPr>
          <w:rFonts w:ascii="Calibri Light" w:eastAsia="Calibri" w:hAnsi="Calibri Light" w:cs="Calibri Light"/>
        </w:rPr>
      </w:pPr>
      <w:hyperlink r:id="rId8" w:history="1">
        <w:r w:rsidRPr="004D556E">
          <w:rPr>
            <w:rStyle w:val="Hyperlink"/>
            <w:rFonts w:ascii="Calibri Light" w:eastAsia="Calibri" w:hAnsi="Calibri Light" w:cs="Calibri Light"/>
          </w:rPr>
          <w:t>https://emis.fa.us2.oraclecloud.com/hcmUI/CandidateExperience/en/sites/CX_1001/job/120555/?utm_medium=jobshare</w:t>
        </w:r>
      </w:hyperlink>
    </w:p>
    <w:p w14:paraId="428F6423" w14:textId="722E31E7" w:rsidR="007E3D77" w:rsidRPr="00692A4F" w:rsidRDefault="004D556E" w:rsidP="00F524BB">
      <w:pPr>
        <w:spacing w:after="200"/>
        <w:rPr>
          <w:rFonts w:ascii="Segoe UI" w:hAnsi="Segoe UI" w:cs="Segoe UI"/>
          <w:sz w:val="21"/>
          <w:szCs w:val="21"/>
        </w:rPr>
      </w:pPr>
      <w:r>
        <w:rPr>
          <w:rFonts w:ascii="Calibri Light" w:eastAsia="Calibri" w:hAnsi="Calibri Light" w:cs="Calibri Light"/>
        </w:rPr>
        <w:t>Or</w:t>
      </w:r>
      <w:r w:rsidR="000B2070" w:rsidRPr="00C851DD">
        <w:rPr>
          <w:rFonts w:ascii="Calibri Light" w:eastAsia="Calibri" w:hAnsi="Calibri Light" w:cs="Calibri Light"/>
        </w:rPr>
        <w:t xml:space="preserve"> by sending a cover letter</w:t>
      </w:r>
      <w:r w:rsidR="006B7FB6" w:rsidRPr="00C851DD">
        <w:rPr>
          <w:rFonts w:ascii="Calibri Light" w:eastAsia="Calibri" w:hAnsi="Calibri Light" w:cs="Calibri Light"/>
        </w:rPr>
        <w:t xml:space="preserve">, graduate school transcript, and curriculum vitae </w:t>
      </w:r>
      <w:r w:rsidR="000B2070" w:rsidRPr="00C851DD">
        <w:rPr>
          <w:rFonts w:ascii="Calibri Light" w:eastAsia="Calibri" w:hAnsi="Calibri Light" w:cs="Calibri Light"/>
        </w:rPr>
        <w:t>to</w:t>
      </w:r>
      <w:r w:rsidR="004F3051" w:rsidRPr="00C851DD">
        <w:rPr>
          <w:rFonts w:ascii="Calibri Light" w:eastAsia="Calibri" w:hAnsi="Calibri Light" w:cs="Calibri Light"/>
        </w:rPr>
        <w:t xml:space="preserve"> </w:t>
      </w:r>
      <w:hyperlink r:id="rId9" w:history="1">
        <w:r w:rsidR="004F3051" w:rsidRPr="00C851DD">
          <w:rPr>
            <w:rStyle w:val="Hyperlink"/>
            <w:rFonts w:ascii="Calibri Light" w:eastAsia="Calibri" w:hAnsi="Calibri Light" w:cs="Calibri Light"/>
          </w:rPr>
          <w:t>dbsrecruit@wakehealth.edu</w:t>
        </w:r>
      </w:hyperlink>
      <w:r w:rsidR="000B2070" w:rsidRPr="00C851DD">
        <w:rPr>
          <w:rFonts w:ascii="Calibri Light" w:eastAsia="Calibri" w:hAnsi="Calibri Light" w:cs="Calibri Light"/>
        </w:rPr>
        <w:t>.</w:t>
      </w:r>
      <w:r w:rsidR="004F3051" w:rsidRPr="00C851DD">
        <w:rPr>
          <w:rFonts w:ascii="Calibri Light" w:eastAsia="Calibri" w:hAnsi="Calibri Light" w:cs="Calibri Light"/>
        </w:rPr>
        <w:t xml:space="preserve">  </w:t>
      </w:r>
      <w:r w:rsidR="00B011A1" w:rsidRPr="00C851DD">
        <w:rPr>
          <w:rFonts w:ascii="Calibri Light" w:hAnsi="Calibri Light" w:cs="Calibri Light"/>
        </w:rPr>
        <w:t>Employer will assist with relocation costs</w:t>
      </w:r>
      <w:r w:rsidR="00512CB0" w:rsidRPr="00C851DD">
        <w:rPr>
          <w:rFonts w:ascii="Calibri Light" w:hAnsi="Calibri Light" w:cs="Calibri Light"/>
        </w:rPr>
        <w:t>.</w:t>
      </w:r>
    </w:p>
    <w:p w14:paraId="120160F1" w14:textId="77777777" w:rsidR="00692A4F" w:rsidRDefault="007E3D77" w:rsidP="00F524BB">
      <w:pPr>
        <w:rPr>
          <w:rFonts w:ascii="Segoe UI" w:hAnsi="Segoe UI" w:cs="Segoe UI"/>
          <w:sz w:val="21"/>
          <w:szCs w:val="21"/>
        </w:rPr>
      </w:pPr>
      <w:r w:rsidRPr="00C851DD">
        <w:rPr>
          <w:rFonts w:ascii="Calibri Light" w:hAnsi="Calibri Light" w:cs="Calibri Light"/>
        </w:rPr>
        <w:t>Wake Forest Baptist Medical Center is an Affirmative Action and Equal Opportunity Employer with a strong commitment to achieving diversity among its faculty and staff.  EOE/AA: Minorities/Females/Disabled/Vets</w:t>
      </w:r>
      <w:r w:rsidR="004F3051" w:rsidRPr="00C851DD">
        <w:rPr>
          <w:rFonts w:ascii="Calibri Light" w:hAnsi="Calibri Light" w:cs="Calibri Light"/>
        </w:rPr>
        <w:t>.</w:t>
      </w:r>
      <w:r w:rsidR="00692A4F" w:rsidRPr="00692A4F">
        <w:rPr>
          <w:rFonts w:ascii="Segoe UI" w:hAnsi="Segoe UI" w:cs="Segoe UI"/>
          <w:sz w:val="21"/>
          <w:szCs w:val="21"/>
        </w:rPr>
        <w:t xml:space="preserve"> </w:t>
      </w:r>
      <w:r w:rsidR="00692A4F">
        <w:rPr>
          <w:rFonts w:ascii="Segoe UI" w:hAnsi="Segoe UI" w:cs="Segoe UI"/>
          <w:sz w:val="21"/>
          <w:szCs w:val="21"/>
        </w:rPr>
        <w:t xml:space="preserve">Atrium Wake Forest Baptist is an equal opportunity employer. </w:t>
      </w:r>
    </w:p>
    <w:p w14:paraId="59F0C94D" w14:textId="77777777" w:rsidR="0046743B" w:rsidRDefault="0046743B" w:rsidP="00692A4F">
      <w:pPr>
        <w:rPr>
          <w:rFonts w:ascii="Segoe UI" w:hAnsi="Segoe UI" w:cs="Segoe UI"/>
          <w:sz w:val="21"/>
          <w:szCs w:val="21"/>
        </w:rPr>
      </w:pPr>
    </w:p>
    <w:p w14:paraId="05678151" w14:textId="77777777" w:rsidR="0046743B" w:rsidRDefault="0046743B" w:rsidP="00692A4F">
      <w:pPr>
        <w:rPr>
          <w:rFonts w:ascii="Segoe UI" w:hAnsi="Segoe UI" w:cs="Segoe UI"/>
          <w:sz w:val="21"/>
          <w:szCs w:val="21"/>
        </w:rPr>
      </w:pPr>
    </w:p>
    <w:p w14:paraId="6ED8BAF1" w14:textId="77777777" w:rsidR="007E3D77" w:rsidRPr="00C851DD" w:rsidRDefault="007E3D77" w:rsidP="00B011A1">
      <w:pPr>
        <w:rPr>
          <w:rFonts w:ascii="Calibri Light" w:hAnsi="Calibri Light" w:cs="Calibri Light"/>
        </w:rPr>
      </w:pPr>
    </w:p>
    <w:sectPr w:rsidR="007E3D77" w:rsidRPr="00C851DD" w:rsidSect="00692A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E47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4633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A1"/>
    <w:rsid w:val="00000104"/>
    <w:rsid w:val="0000173A"/>
    <w:rsid w:val="00001CBD"/>
    <w:rsid w:val="00003421"/>
    <w:rsid w:val="00003764"/>
    <w:rsid w:val="00005093"/>
    <w:rsid w:val="000069FC"/>
    <w:rsid w:val="0000772C"/>
    <w:rsid w:val="00010BAC"/>
    <w:rsid w:val="000112C6"/>
    <w:rsid w:val="000113D5"/>
    <w:rsid w:val="00012207"/>
    <w:rsid w:val="00012B68"/>
    <w:rsid w:val="000150E6"/>
    <w:rsid w:val="000155D3"/>
    <w:rsid w:val="00016280"/>
    <w:rsid w:val="0001717B"/>
    <w:rsid w:val="000178BB"/>
    <w:rsid w:val="00017C85"/>
    <w:rsid w:val="000200FF"/>
    <w:rsid w:val="000210C2"/>
    <w:rsid w:val="00023D8B"/>
    <w:rsid w:val="00024EAC"/>
    <w:rsid w:val="000262EC"/>
    <w:rsid w:val="00026A87"/>
    <w:rsid w:val="00026FFF"/>
    <w:rsid w:val="00027169"/>
    <w:rsid w:val="000277F0"/>
    <w:rsid w:val="00030372"/>
    <w:rsid w:val="00031877"/>
    <w:rsid w:val="00034EBC"/>
    <w:rsid w:val="000360E6"/>
    <w:rsid w:val="00037E0F"/>
    <w:rsid w:val="000417D3"/>
    <w:rsid w:val="0004372E"/>
    <w:rsid w:val="000459C5"/>
    <w:rsid w:val="00046684"/>
    <w:rsid w:val="000466E9"/>
    <w:rsid w:val="000510A9"/>
    <w:rsid w:val="0005187F"/>
    <w:rsid w:val="00052E2B"/>
    <w:rsid w:val="00053762"/>
    <w:rsid w:val="000537D8"/>
    <w:rsid w:val="00054136"/>
    <w:rsid w:val="00054921"/>
    <w:rsid w:val="00055029"/>
    <w:rsid w:val="0005543B"/>
    <w:rsid w:val="00056068"/>
    <w:rsid w:val="000560FA"/>
    <w:rsid w:val="00061A88"/>
    <w:rsid w:val="00062528"/>
    <w:rsid w:val="000629A5"/>
    <w:rsid w:val="0006315F"/>
    <w:rsid w:val="00064053"/>
    <w:rsid w:val="00064AF2"/>
    <w:rsid w:val="00065781"/>
    <w:rsid w:val="00065FF4"/>
    <w:rsid w:val="00067AE7"/>
    <w:rsid w:val="00070142"/>
    <w:rsid w:val="0007025C"/>
    <w:rsid w:val="000708C2"/>
    <w:rsid w:val="000726D7"/>
    <w:rsid w:val="00072853"/>
    <w:rsid w:val="00072CE3"/>
    <w:rsid w:val="00073F6B"/>
    <w:rsid w:val="00074AEF"/>
    <w:rsid w:val="00075F86"/>
    <w:rsid w:val="0007643C"/>
    <w:rsid w:val="0007647B"/>
    <w:rsid w:val="00076AAD"/>
    <w:rsid w:val="000771E2"/>
    <w:rsid w:val="00077A8A"/>
    <w:rsid w:val="00080493"/>
    <w:rsid w:val="00080790"/>
    <w:rsid w:val="00080C4E"/>
    <w:rsid w:val="00080E0B"/>
    <w:rsid w:val="00082BCD"/>
    <w:rsid w:val="00083030"/>
    <w:rsid w:val="0008713A"/>
    <w:rsid w:val="00087B1E"/>
    <w:rsid w:val="000915C4"/>
    <w:rsid w:val="000917FF"/>
    <w:rsid w:val="000918DE"/>
    <w:rsid w:val="00091B94"/>
    <w:rsid w:val="000943CC"/>
    <w:rsid w:val="000946C5"/>
    <w:rsid w:val="00094895"/>
    <w:rsid w:val="000948C6"/>
    <w:rsid w:val="000953A1"/>
    <w:rsid w:val="00095415"/>
    <w:rsid w:val="00097261"/>
    <w:rsid w:val="00097400"/>
    <w:rsid w:val="00097D1E"/>
    <w:rsid w:val="000A0108"/>
    <w:rsid w:val="000A0E19"/>
    <w:rsid w:val="000A1123"/>
    <w:rsid w:val="000A23C1"/>
    <w:rsid w:val="000A25B5"/>
    <w:rsid w:val="000A4844"/>
    <w:rsid w:val="000A4D4D"/>
    <w:rsid w:val="000A633E"/>
    <w:rsid w:val="000A6A77"/>
    <w:rsid w:val="000A7ACF"/>
    <w:rsid w:val="000B0919"/>
    <w:rsid w:val="000B132B"/>
    <w:rsid w:val="000B13B6"/>
    <w:rsid w:val="000B1AC2"/>
    <w:rsid w:val="000B2070"/>
    <w:rsid w:val="000B2529"/>
    <w:rsid w:val="000B3A52"/>
    <w:rsid w:val="000B3D82"/>
    <w:rsid w:val="000B578B"/>
    <w:rsid w:val="000B5C30"/>
    <w:rsid w:val="000B7D76"/>
    <w:rsid w:val="000C103E"/>
    <w:rsid w:val="000C107D"/>
    <w:rsid w:val="000C1FEE"/>
    <w:rsid w:val="000C22EC"/>
    <w:rsid w:val="000C32FC"/>
    <w:rsid w:val="000C3AD4"/>
    <w:rsid w:val="000C46A0"/>
    <w:rsid w:val="000C47D3"/>
    <w:rsid w:val="000D2DC3"/>
    <w:rsid w:val="000D2F9D"/>
    <w:rsid w:val="000D3C5E"/>
    <w:rsid w:val="000D488A"/>
    <w:rsid w:val="000D5DB9"/>
    <w:rsid w:val="000D64E7"/>
    <w:rsid w:val="000D6B87"/>
    <w:rsid w:val="000D7F62"/>
    <w:rsid w:val="000E07AB"/>
    <w:rsid w:val="000E0B69"/>
    <w:rsid w:val="000E1940"/>
    <w:rsid w:val="000E1D8F"/>
    <w:rsid w:val="000E233F"/>
    <w:rsid w:val="000E47C5"/>
    <w:rsid w:val="000E51D0"/>
    <w:rsid w:val="000E5440"/>
    <w:rsid w:val="000E620A"/>
    <w:rsid w:val="000E771C"/>
    <w:rsid w:val="000F31DE"/>
    <w:rsid w:val="000F346B"/>
    <w:rsid w:val="000F3D11"/>
    <w:rsid w:val="000F4373"/>
    <w:rsid w:val="000F495B"/>
    <w:rsid w:val="000F665B"/>
    <w:rsid w:val="000F68C1"/>
    <w:rsid w:val="001003F4"/>
    <w:rsid w:val="00100FD8"/>
    <w:rsid w:val="00102BCB"/>
    <w:rsid w:val="0010351E"/>
    <w:rsid w:val="0010375F"/>
    <w:rsid w:val="00104738"/>
    <w:rsid w:val="001048C6"/>
    <w:rsid w:val="00104C16"/>
    <w:rsid w:val="0010554C"/>
    <w:rsid w:val="00107236"/>
    <w:rsid w:val="00107E65"/>
    <w:rsid w:val="001110C8"/>
    <w:rsid w:val="001124D0"/>
    <w:rsid w:val="00112C55"/>
    <w:rsid w:val="0011361A"/>
    <w:rsid w:val="00113C85"/>
    <w:rsid w:val="001150DC"/>
    <w:rsid w:val="00115587"/>
    <w:rsid w:val="00115641"/>
    <w:rsid w:val="0011622B"/>
    <w:rsid w:val="00116768"/>
    <w:rsid w:val="00117348"/>
    <w:rsid w:val="0011788A"/>
    <w:rsid w:val="00117AAD"/>
    <w:rsid w:val="00117D6F"/>
    <w:rsid w:val="0012001E"/>
    <w:rsid w:val="001201BB"/>
    <w:rsid w:val="00120B17"/>
    <w:rsid w:val="00121669"/>
    <w:rsid w:val="00121D9C"/>
    <w:rsid w:val="00124D83"/>
    <w:rsid w:val="00125447"/>
    <w:rsid w:val="00125B6F"/>
    <w:rsid w:val="001271F5"/>
    <w:rsid w:val="00130037"/>
    <w:rsid w:val="00130075"/>
    <w:rsid w:val="00131641"/>
    <w:rsid w:val="00131AF8"/>
    <w:rsid w:val="00131E08"/>
    <w:rsid w:val="0013223A"/>
    <w:rsid w:val="001322E2"/>
    <w:rsid w:val="001326F6"/>
    <w:rsid w:val="00133315"/>
    <w:rsid w:val="0013387B"/>
    <w:rsid w:val="00133E64"/>
    <w:rsid w:val="00135113"/>
    <w:rsid w:val="00136075"/>
    <w:rsid w:val="0013677C"/>
    <w:rsid w:val="001370F7"/>
    <w:rsid w:val="00140984"/>
    <w:rsid w:val="00141994"/>
    <w:rsid w:val="001419E3"/>
    <w:rsid w:val="001424F9"/>
    <w:rsid w:val="0014294D"/>
    <w:rsid w:val="001432A1"/>
    <w:rsid w:val="001437B6"/>
    <w:rsid w:val="00144623"/>
    <w:rsid w:val="00146D56"/>
    <w:rsid w:val="00146F99"/>
    <w:rsid w:val="001471EA"/>
    <w:rsid w:val="001473EA"/>
    <w:rsid w:val="00147AA5"/>
    <w:rsid w:val="00147E01"/>
    <w:rsid w:val="00150327"/>
    <w:rsid w:val="001508B7"/>
    <w:rsid w:val="001516AE"/>
    <w:rsid w:val="00152847"/>
    <w:rsid w:val="00153609"/>
    <w:rsid w:val="00154C3E"/>
    <w:rsid w:val="00155350"/>
    <w:rsid w:val="00155B59"/>
    <w:rsid w:val="0016032B"/>
    <w:rsid w:val="001614B5"/>
    <w:rsid w:val="00162009"/>
    <w:rsid w:val="001629A6"/>
    <w:rsid w:val="00162BC4"/>
    <w:rsid w:val="00163449"/>
    <w:rsid w:val="00163FCF"/>
    <w:rsid w:val="00164102"/>
    <w:rsid w:val="00164E09"/>
    <w:rsid w:val="00165D41"/>
    <w:rsid w:val="0016668D"/>
    <w:rsid w:val="00166E09"/>
    <w:rsid w:val="001679CC"/>
    <w:rsid w:val="00167A67"/>
    <w:rsid w:val="00170872"/>
    <w:rsid w:val="00170924"/>
    <w:rsid w:val="00170C65"/>
    <w:rsid w:val="00170ED4"/>
    <w:rsid w:val="00171455"/>
    <w:rsid w:val="001721B3"/>
    <w:rsid w:val="0017243D"/>
    <w:rsid w:val="00172F26"/>
    <w:rsid w:val="001737B7"/>
    <w:rsid w:val="00175B3F"/>
    <w:rsid w:val="001769C4"/>
    <w:rsid w:val="001775AE"/>
    <w:rsid w:val="00181CB4"/>
    <w:rsid w:val="00182689"/>
    <w:rsid w:val="0018270B"/>
    <w:rsid w:val="001830AF"/>
    <w:rsid w:val="001830BD"/>
    <w:rsid w:val="00186D08"/>
    <w:rsid w:val="00186D0D"/>
    <w:rsid w:val="001870D5"/>
    <w:rsid w:val="00190021"/>
    <w:rsid w:val="00190957"/>
    <w:rsid w:val="00191669"/>
    <w:rsid w:val="001927A7"/>
    <w:rsid w:val="00193133"/>
    <w:rsid w:val="0019316E"/>
    <w:rsid w:val="001938E4"/>
    <w:rsid w:val="001940D1"/>
    <w:rsid w:val="00194320"/>
    <w:rsid w:val="001A04A0"/>
    <w:rsid w:val="001A082A"/>
    <w:rsid w:val="001A086B"/>
    <w:rsid w:val="001A0E8A"/>
    <w:rsid w:val="001A1A43"/>
    <w:rsid w:val="001A1E4E"/>
    <w:rsid w:val="001A2206"/>
    <w:rsid w:val="001A297F"/>
    <w:rsid w:val="001A2C94"/>
    <w:rsid w:val="001A3D1A"/>
    <w:rsid w:val="001A4F1A"/>
    <w:rsid w:val="001A6730"/>
    <w:rsid w:val="001B01CE"/>
    <w:rsid w:val="001B1980"/>
    <w:rsid w:val="001B2D2C"/>
    <w:rsid w:val="001B318E"/>
    <w:rsid w:val="001B38B3"/>
    <w:rsid w:val="001B5437"/>
    <w:rsid w:val="001B6360"/>
    <w:rsid w:val="001B6880"/>
    <w:rsid w:val="001C04F8"/>
    <w:rsid w:val="001C106E"/>
    <w:rsid w:val="001C1A12"/>
    <w:rsid w:val="001C2406"/>
    <w:rsid w:val="001C2B20"/>
    <w:rsid w:val="001C3C75"/>
    <w:rsid w:val="001C4E31"/>
    <w:rsid w:val="001C55D9"/>
    <w:rsid w:val="001C64D1"/>
    <w:rsid w:val="001C6627"/>
    <w:rsid w:val="001C6A27"/>
    <w:rsid w:val="001C6AEC"/>
    <w:rsid w:val="001D130B"/>
    <w:rsid w:val="001D39D9"/>
    <w:rsid w:val="001D3F62"/>
    <w:rsid w:val="001D6FFB"/>
    <w:rsid w:val="001D7A00"/>
    <w:rsid w:val="001E0087"/>
    <w:rsid w:val="001E04D7"/>
    <w:rsid w:val="001E097F"/>
    <w:rsid w:val="001E11B0"/>
    <w:rsid w:val="001E367D"/>
    <w:rsid w:val="001E368B"/>
    <w:rsid w:val="001E578C"/>
    <w:rsid w:val="001E60C2"/>
    <w:rsid w:val="001E64C2"/>
    <w:rsid w:val="001E6ED0"/>
    <w:rsid w:val="001E7466"/>
    <w:rsid w:val="001E778E"/>
    <w:rsid w:val="001E7E77"/>
    <w:rsid w:val="001F05D1"/>
    <w:rsid w:val="001F1000"/>
    <w:rsid w:val="001F184E"/>
    <w:rsid w:val="001F1F5F"/>
    <w:rsid w:val="001F22E2"/>
    <w:rsid w:val="001F271E"/>
    <w:rsid w:val="001F27CA"/>
    <w:rsid w:val="001F40A3"/>
    <w:rsid w:val="001F42D1"/>
    <w:rsid w:val="001F4B27"/>
    <w:rsid w:val="001F5F86"/>
    <w:rsid w:val="001F6996"/>
    <w:rsid w:val="001F7CBA"/>
    <w:rsid w:val="00200266"/>
    <w:rsid w:val="0020137B"/>
    <w:rsid w:val="00201C70"/>
    <w:rsid w:val="002024DA"/>
    <w:rsid w:val="002036E9"/>
    <w:rsid w:val="00203B32"/>
    <w:rsid w:val="00204A42"/>
    <w:rsid w:val="00206515"/>
    <w:rsid w:val="002074C6"/>
    <w:rsid w:val="00211BF8"/>
    <w:rsid w:val="002146DF"/>
    <w:rsid w:val="00216222"/>
    <w:rsid w:val="00217046"/>
    <w:rsid w:val="002217C1"/>
    <w:rsid w:val="0022188D"/>
    <w:rsid w:val="0022275E"/>
    <w:rsid w:val="00222A6F"/>
    <w:rsid w:val="00223900"/>
    <w:rsid w:val="00223E1B"/>
    <w:rsid w:val="002263E6"/>
    <w:rsid w:val="00230AB5"/>
    <w:rsid w:val="00231F94"/>
    <w:rsid w:val="002321BC"/>
    <w:rsid w:val="002321CD"/>
    <w:rsid w:val="00233031"/>
    <w:rsid w:val="002338B0"/>
    <w:rsid w:val="002338FF"/>
    <w:rsid w:val="0023436E"/>
    <w:rsid w:val="00235429"/>
    <w:rsid w:val="00235B93"/>
    <w:rsid w:val="00236A5D"/>
    <w:rsid w:val="00236B36"/>
    <w:rsid w:val="00237BE3"/>
    <w:rsid w:val="0024253B"/>
    <w:rsid w:val="002433F3"/>
    <w:rsid w:val="00243A21"/>
    <w:rsid w:val="00245CAD"/>
    <w:rsid w:val="00245FC1"/>
    <w:rsid w:val="00246000"/>
    <w:rsid w:val="00246062"/>
    <w:rsid w:val="00250481"/>
    <w:rsid w:val="002509DB"/>
    <w:rsid w:val="00253132"/>
    <w:rsid w:val="002535C1"/>
    <w:rsid w:val="00253F52"/>
    <w:rsid w:val="00254193"/>
    <w:rsid w:val="002548A4"/>
    <w:rsid w:val="002550B5"/>
    <w:rsid w:val="002560FD"/>
    <w:rsid w:val="0025664F"/>
    <w:rsid w:val="0026038D"/>
    <w:rsid w:val="002620B2"/>
    <w:rsid w:val="002621AD"/>
    <w:rsid w:val="0026283A"/>
    <w:rsid w:val="00262965"/>
    <w:rsid w:val="00262D45"/>
    <w:rsid w:val="00263628"/>
    <w:rsid w:val="0026408E"/>
    <w:rsid w:val="00265178"/>
    <w:rsid w:val="00265C8C"/>
    <w:rsid w:val="0026641C"/>
    <w:rsid w:val="00266CC0"/>
    <w:rsid w:val="00267008"/>
    <w:rsid w:val="002703F5"/>
    <w:rsid w:val="00271304"/>
    <w:rsid w:val="002726E4"/>
    <w:rsid w:val="00275283"/>
    <w:rsid w:val="00275411"/>
    <w:rsid w:val="002755DD"/>
    <w:rsid w:val="002772E2"/>
    <w:rsid w:val="00277642"/>
    <w:rsid w:val="00277735"/>
    <w:rsid w:val="0028042D"/>
    <w:rsid w:val="00280B86"/>
    <w:rsid w:val="00280DDA"/>
    <w:rsid w:val="00282150"/>
    <w:rsid w:val="00282C14"/>
    <w:rsid w:val="002830B2"/>
    <w:rsid w:val="00283B75"/>
    <w:rsid w:val="00283C60"/>
    <w:rsid w:val="00284F2A"/>
    <w:rsid w:val="0028570B"/>
    <w:rsid w:val="00285EC9"/>
    <w:rsid w:val="0028785E"/>
    <w:rsid w:val="002900B3"/>
    <w:rsid w:val="002912D9"/>
    <w:rsid w:val="00293882"/>
    <w:rsid w:val="00294186"/>
    <w:rsid w:val="002945CB"/>
    <w:rsid w:val="00294928"/>
    <w:rsid w:val="00294A5F"/>
    <w:rsid w:val="00296571"/>
    <w:rsid w:val="00296C45"/>
    <w:rsid w:val="0029700E"/>
    <w:rsid w:val="002970F7"/>
    <w:rsid w:val="002A0080"/>
    <w:rsid w:val="002A0707"/>
    <w:rsid w:val="002A0BAC"/>
    <w:rsid w:val="002A0C9E"/>
    <w:rsid w:val="002A26DE"/>
    <w:rsid w:val="002A307C"/>
    <w:rsid w:val="002A3166"/>
    <w:rsid w:val="002A375B"/>
    <w:rsid w:val="002A39EC"/>
    <w:rsid w:val="002A3CBC"/>
    <w:rsid w:val="002A3D37"/>
    <w:rsid w:val="002A5257"/>
    <w:rsid w:val="002A6431"/>
    <w:rsid w:val="002B0174"/>
    <w:rsid w:val="002B0B07"/>
    <w:rsid w:val="002B0C9D"/>
    <w:rsid w:val="002B2E64"/>
    <w:rsid w:val="002B301F"/>
    <w:rsid w:val="002B327C"/>
    <w:rsid w:val="002B3A07"/>
    <w:rsid w:val="002B3B0E"/>
    <w:rsid w:val="002B3C0D"/>
    <w:rsid w:val="002B4B4D"/>
    <w:rsid w:val="002B5F0B"/>
    <w:rsid w:val="002B6A7C"/>
    <w:rsid w:val="002B6D23"/>
    <w:rsid w:val="002B702B"/>
    <w:rsid w:val="002B729F"/>
    <w:rsid w:val="002B7EFE"/>
    <w:rsid w:val="002C0196"/>
    <w:rsid w:val="002C38AB"/>
    <w:rsid w:val="002C3906"/>
    <w:rsid w:val="002C3D95"/>
    <w:rsid w:val="002C41EA"/>
    <w:rsid w:val="002C4569"/>
    <w:rsid w:val="002C5756"/>
    <w:rsid w:val="002C6464"/>
    <w:rsid w:val="002D16A5"/>
    <w:rsid w:val="002D3FD3"/>
    <w:rsid w:val="002D4A95"/>
    <w:rsid w:val="002D4AE9"/>
    <w:rsid w:val="002D5E85"/>
    <w:rsid w:val="002E0B2B"/>
    <w:rsid w:val="002E19DA"/>
    <w:rsid w:val="002E201E"/>
    <w:rsid w:val="002E2FE9"/>
    <w:rsid w:val="002E5E0D"/>
    <w:rsid w:val="002E7271"/>
    <w:rsid w:val="002F0123"/>
    <w:rsid w:val="002F01D3"/>
    <w:rsid w:val="002F0C9A"/>
    <w:rsid w:val="002F2860"/>
    <w:rsid w:val="002F311D"/>
    <w:rsid w:val="002F3ACA"/>
    <w:rsid w:val="002F3E44"/>
    <w:rsid w:val="002F432E"/>
    <w:rsid w:val="002F55E9"/>
    <w:rsid w:val="002F5B36"/>
    <w:rsid w:val="002F632C"/>
    <w:rsid w:val="002F68B0"/>
    <w:rsid w:val="002F6C80"/>
    <w:rsid w:val="002F739F"/>
    <w:rsid w:val="00300003"/>
    <w:rsid w:val="00300558"/>
    <w:rsid w:val="00300579"/>
    <w:rsid w:val="00302260"/>
    <w:rsid w:val="00302585"/>
    <w:rsid w:val="00302C75"/>
    <w:rsid w:val="00302F88"/>
    <w:rsid w:val="003036D4"/>
    <w:rsid w:val="00303FBC"/>
    <w:rsid w:val="00304BE3"/>
    <w:rsid w:val="003053FD"/>
    <w:rsid w:val="00305519"/>
    <w:rsid w:val="003058DB"/>
    <w:rsid w:val="00306429"/>
    <w:rsid w:val="00306825"/>
    <w:rsid w:val="00306977"/>
    <w:rsid w:val="00306EE1"/>
    <w:rsid w:val="00307DF6"/>
    <w:rsid w:val="00310DA2"/>
    <w:rsid w:val="00311CAD"/>
    <w:rsid w:val="00312087"/>
    <w:rsid w:val="00312444"/>
    <w:rsid w:val="00312B20"/>
    <w:rsid w:val="003131D0"/>
    <w:rsid w:val="0031327C"/>
    <w:rsid w:val="003148AD"/>
    <w:rsid w:val="00314B7E"/>
    <w:rsid w:val="00315427"/>
    <w:rsid w:val="00315F80"/>
    <w:rsid w:val="00317E13"/>
    <w:rsid w:val="00320493"/>
    <w:rsid w:val="00321055"/>
    <w:rsid w:val="003219BD"/>
    <w:rsid w:val="00323B29"/>
    <w:rsid w:val="00324F67"/>
    <w:rsid w:val="003251E2"/>
    <w:rsid w:val="00325AF2"/>
    <w:rsid w:val="00327793"/>
    <w:rsid w:val="00327F25"/>
    <w:rsid w:val="00331223"/>
    <w:rsid w:val="003313D0"/>
    <w:rsid w:val="003319FB"/>
    <w:rsid w:val="00332EAA"/>
    <w:rsid w:val="00335E13"/>
    <w:rsid w:val="00337449"/>
    <w:rsid w:val="0034169C"/>
    <w:rsid w:val="00341A73"/>
    <w:rsid w:val="00341D7A"/>
    <w:rsid w:val="00344399"/>
    <w:rsid w:val="003445AD"/>
    <w:rsid w:val="00344B52"/>
    <w:rsid w:val="00345037"/>
    <w:rsid w:val="00347D59"/>
    <w:rsid w:val="00350263"/>
    <w:rsid w:val="00351AEF"/>
    <w:rsid w:val="0035201C"/>
    <w:rsid w:val="00352A32"/>
    <w:rsid w:val="00352F05"/>
    <w:rsid w:val="003552C6"/>
    <w:rsid w:val="00355E9C"/>
    <w:rsid w:val="00356450"/>
    <w:rsid w:val="00360A5E"/>
    <w:rsid w:val="00360BA4"/>
    <w:rsid w:val="00361D74"/>
    <w:rsid w:val="00363FC9"/>
    <w:rsid w:val="003648B3"/>
    <w:rsid w:val="00364E60"/>
    <w:rsid w:val="00366C2A"/>
    <w:rsid w:val="0036771B"/>
    <w:rsid w:val="00367BE7"/>
    <w:rsid w:val="00370A03"/>
    <w:rsid w:val="00373989"/>
    <w:rsid w:val="00373C03"/>
    <w:rsid w:val="00376569"/>
    <w:rsid w:val="00376F04"/>
    <w:rsid w:val="00377C94"/>
    <w:rsid w:val="00377C9B"/>
    <w:rsid w:val="00377F13"/>
    <w:rsid w:val="00380FF3"/>
    <w:rsid w:val="00381BAE"/>
    <w:rsid w:val="003828E9"/>
    <w:rsid w:val="00382DF1"/>
    <w:rsid w:val="00383795"/>
    <w:rsid w:val="00383F20"/>
    <w:rsid w:val="003856D2"/>
    <w:rsid w:val="00386E51"/>
    <w:rsid w:val="00386E95"/>
    <w:rsid w:val="00387333"/>
    <w:rsid w:val="003876C2"/>
    <w:rsid w:val="00390359"/>
    <w:rsid w:val="00390588"/>
    <w:rsid w:val="00390829"/>
    <w:rsid w:val="0039119D"/>
    <w:rsid w:val="0039122D"/>
    <w:rsid w:val="003919C9"/>
    <w:rsid w:val="00392723"/>
    <w:rsid w:val="003957D0"/>
    <w:rsid w:val="00396BBB"/>
    <w:rsid w:val="00396E73"/>
    <w:rsid w:val="00396F0B"/>
    <w:rsid w:val="0039762F"/>
    <w:rsid w:val="0039790C"/>
    <w:rsid w:val="00397CDF"/>
    <w:rsid w:val="003A25B9"/>
    <w:rsid w:val="003A2972"/>
    <w:rsid w:val="003A2C2D"/>
    <w:rsid w:val="003A2FEE"/>
    <w:rsid w:val="003A356D"/>
    <w:rsid w:val="003A560D"/>
    <w:rsid w:val="003A56B2"/>
    <w:rsid w:val="003A5DC2"/>
    <w:rsid w:val="003A678D"/>
    <w:rsid w:val="003B1399"/>
    <w:rsid w:val="003B183B"/>
    <w:rsid w:val="003B1EAD"/>
    <w:rsid w:val="003B2787"/>
    <w:rsid w:val="003B3119"/>
    <w:rsid w:val="003B31BA"/>
    <w:rsid w:val="003B3683"/>
    <w:rsid w:val="003B3BA1"/>
    <w:rsid w:val="003B4D78"/>
    <w:rsid w:val="003B528F"/>
    <w:rsid w:val="003B550A"/>
    <w:rsid w:val="003C04C3"/>
    <w:rsid w:val="003C0C6A"/>
    <w:rsid w:val="003C0CFC"/>
    <w:rsid w:val="003C1AC7"/>
    <w:rsid w:val="003C2087"/>
    <w:rsid w:val="003C2A50"/>
    <w:rsid w:val="003C2EB0"/>
    <w:rsid w:val="003C3C3F"/>
    <w:rsid w:val="003C4CF8"/>
    <w:rsid w:val="003C4F4E"/>
    <w:rsid w:val="003C59D8"/>
    <w:rsid w:val="003C63C3"/>
    <w:rsid w:val="003C6511"/>
    <w:rsid w:val="003C6E81"/>
    <w:rsid w:val="003C70CC"/>
    <w:rsid w:val="003C7868"/>
    <w:rsid w:val="003D01D0"/>
    <w:rsid w:val="003D0607"/>
    <w:rsid w:val="003D0AA3"/>
    <w:rsid w:val="003D0BC2"/>
    <w:rsid w:val="003D0DB4"/>
    <w:rsid w:val="003D3639"/>
    <w:rsid w:val="003D5D04"/>
    <w:rsid w:val="003D7277"/>
    <w:rsid w:val="003E0324"/>
    <w:rsid w:val="003E137D"/>
    <w:rsid w:val="003E2F63"/>
    <w:rsid w:val="003E3280"/>
    <w:rsid w:val="003E3E06"/>
    <w:rsid w:val="003E4743"/>
    <w:rsid w:val="003E4850"/>
    <w:rsid w:val="003E5501"/>
    <w:rsid w:val="003E56BA"/>
    <w:rsid w:val="003E5B3C"/>
    <w:rsid w:val="003E5BA5"/>
    <w:rsid w:val="003E70CF"/>
    <w:rsid w:val="003E72E0"/>
    <w:rsid w:val="003E738C"/>
    <w:rsid w:val="003F0624"/>
    <w:rsid w:val="003F08EF"/>
    <w:rsid w:val="003F0CA4"/>
    <w:rsid w:val="003F10FF"/>
    <w:rsid w:val="003F1BE2"/>
    <w:rsid w:val="003F2167"/>
    <w:rsid w:val="003F261E"/>
    <w:rsid w:val="003F32B4"/>
    <w:rsid w:val="003F32D8"/>
    <w:rsid w:val="003F3627"/>
    <w:rsid w:val="003F3A9A"/>
    <w:rsid w:val="003F3FDA"/>
    <w:rsid w:val="003F456F"/>
    <w:rsid w:val="003F4EF6"/>
    <w:rsid w:val="003F5340"/>
    <w:rsid w:val="003F6B23"/>
    <w:rsid w:val="003F7D8C"/>
    <w:rsid w:val="00400361"/>
    <w:rsid w:val="004004A6"/>
    <w:rsid w:val="004013FA"/>
    <w:rsid w:val="00401AD8"/>
    <w:rsid w:val="0040226C"/>
    <w:rsid w:val="00402ACC"/>
    <w:rsid w:val="00403327"/>
    <w:rsid w:val="0040682D"/>
    <w:rsid w:val="004078EA"/>
    <w:rsid w:val="00407C7B"/>
    <w:rsid w:val="00410188"/>
    <w:rsid w:val="004106F3"/>
    <w:rsid w:val="00411E19"/>
    <w:rsid w:val="00415097"/>
    <w:rsid w:val="004152AC"/>
    <w:rsid w:val="00415CAC"/>
    <w:rsid w:val="00416833"/>
    <w:rsid w:val="00417A33"/>
    <w:rsid w:val="00421108"/>
    <w:rsid w:val="0042189A"/>
    <w:rsid w:val="00421EF1"/>
    <w:rsid w:val="004226E5"/>
    <w:rsid w:val="004237A7"/>
    <w:rsid w:val="004240B9"/>
    <w:rsid w:val="00426143"/>
    <w:rsid w:val="00426F35"/>
    <w:rsid w:val="00427A8A"/>
    <w:rsid w:val="0043048B"/>
    <w:rsid w:val="0043073D"/>
    <w:rsid w:val="00430BFA"/>
    <w:rsid w:val="00432492"/>
    <w:rsid w:val="00432C45"/>
    <w:rsid w:val="0043300D"/>
    <w:rsid w:val="00433C75"/>
    <w:rsid w:val="00433FB7"/>
    <w:rsid w:val="00435780"/>
    <w:rsid w:val="0043589B"/>
    <w:rsid w:val="00435B14"/>
    <w:rsid w:val="0043635B"/>
    <w:rsid w:val="004367D7"/>
    <w:rsid w:val="004402D6"/>
    <w:rsid w:val="0044079D"/>
    <w:rsid w:val="00441DD0"/>
    <w:rsid w:val="004421CE"/>
    <w:rsid w:val="0044246E"/>
    <w:rsid w:val="00442A88"/>
    <w:rsid w:val="00442E8E"/>
    <w:rsid w:val="004437A6"/>
    <w:rsid w:val="0044443E"/>
    <w:rsid w:val="00444718"/>
    <w:rsid w:val="004464AC"/>
    <w:rsid w:val="004465F6"/>
    <w:rsid w:val="004468DE"/>
    <w:rsid w:val="004469DB"/>
    <w:rsid w:val="00447238"/>
    <w:rsid w:val="00447246"/>
    <w:rsid w:val="004503E4"/>
    <w:rsid w:val="00450A50"/>
    <w:rsid w:val="00450D8A"/>
    <w:rsid w:val="004531EE"/>
    <w:rsid w:val="004533B0"/>
    <w:rsid w:val="00453799"/>
    <w:rsid w:val="00453EDA"/>
    <w:rsid w:val="0045481C"/>
    <w:rsid w:val="00454A7F"/>
    <w:rsid w:val="00454E3B"/>
    <w:rsid w:val="004550EB"/>
    <w:rsid w:val="00457F6A"/>
    <w:rsid w:val="00460FB2"/>
    <w:rsid w:val="00462C72"/>
    <w:rsid w:val="00462D6F"/>
    <w:rsid w:val="00462E43"/>
    <w:rsid w:val="00464DE3"/>
    <w:rsid w:val="0046743B"/>
    <w:rsid w:val="004710EF"/>
    <w:rsid w:val="004714EC"/>
    <w:rsid w:val="004724B8"/>
    <w:rsid w:val="0047297E"/>
    <w:rsid w:val="004730D1"/>
    <w:rsid w:val="00473B3C"/>
    <w:rsid w:val="00473EA8"/>
    <w:rsid w:val="00474739"/>
    <w:rsid w:val="00474BF2"/>
    <w:rsid w:val="0047635C"/>
    <w:rsid w:val="00476E61"/>
    <w:rsid w:val="0047751A"/>
    <w:rsid w:val="00477F8B"/>
    <w:rsid w:val="00480E4A"/>
    <w:rsid w:val="0048129E"/>
    <w:rsid w:val="00481EFB"/>
    <w:rsid w:val="004825C7"/>
    <w:rsid w:val="00482748"/>
    <w:rsid w:val="00482F8E"/>
    <w:rsid w:val="0048365D"/>
    <w:rsid w:val="00484288"/>
    <w:rsid w:val="0048515F"/>
    <w:rsid w:val="0048571B"/>
    <w:rsid w:val="00486B66"/>
    <w:rsid w:val="00486C8A"/>
    <w:rsid w:val="00487A30"/>
    <w:rsid w:val="00490C6B"/>
    <w:rsid w:val="004911D1"/>
    <w:rsid w:val="004919F1"/>
    <w:rsid w:val="00492334"/>
    <w:rsid w:val="00492A2A"/>
    <w:rsid w:val="00493026"/>
    <w:rsid w:val="00496686"/>
    <w:rsid w:val="0049681A"/>
    <w:rsid w:val="00496E40"/>
    <w:rsid w:val="00497015"/>
    <w:rsid w:val="0049740B"/>
    <w:rsid w:val="004A20B3"/>
    <w:rsid w:val="004A2248"/>
    <w:rsid w:val="004A3B38"/>
    <w:rsid w:val="004A4CB5"/>
    <w:rsid w:val="004A50AB"/>
    <w:rsid w:val="004A585C"/>
    <w:rsid w:val="004A5BA4"/>
    <w:rsid w:val="004A609A"/>
    <w:rsid w:val="004A6F0E"/>
    <w:rsid w:val="004A7650"/>
    <w:rsid w:val="004B0221"/>
    <w:rsid w:val="004B05DB"/>
    <w:rsid w:val="004B11C4"/>
    <w:rsid w:val="004B275D"/>
    <w:rsid w:val="004B2BDF"/>
    <w:rsid w:val="004B3643"/>
    <w:rsid w:val="004B479F"/>
    <w:rsid w:val="004B6330"/>
    <w:rsid w:val="004B7496"/>
    <w:rsid w:val="004B7C1F"/>
    <w:rsid w:val="004C12C7"/>
    <w:rsid w:val="004C166C"/>
    <w:rsid w:val="004C1863"/>
    <w:rsid w:val="004C1D29"/>
    <w:rsid w:val="004C24CB"/>
    <w:rsid w:val="004C4965"/>
    <w:rsid w:val="004D0414"/>
    <w:rsid w:val="004D19ED"/>
    <w:rsid w:val="004D278B"/>
    <w:rsid w:val="004D2797"/>
    <w:rsid w:val="004D53C7"/>
    <w:rsid w:val="004D556E"/>
    <w:rsid w:val="004D7911"/>
    <w:rsid w:val="004E173A"/>
    <w:rsid w:val="004E1A50"/>
    <w:rsid w:val="004E1DFE"/>
    <w:rsid w:val="004E310E"/>
    <w:rsid w:val="004E426E"/>
    <w:rsid w:val="004E4A6D"/>
    <w:rsid w:val="004E6764"/>
    <w:rsid w:val="004F0B43"/>
    <w:rsid w:val="004F1760"/>
    <w:rsid w:val="004F3051"/>
    <w:rsid w:val="004F69C3"/>
    <w:rsid w:val="004F7668"/>
    <w:rsid w:val="0050027C"/>
    <w:rsid w:val="0050097D"/>
    <w:rsid w:val="00500A6D"/>
    <w:rsid w:val="00501774"/>
    <w:rsid w:val="00503A32"/>
    <w:rsid w:val="00503BC0"/>
    <w:rsid w:val="00505DA0"/>
    <w:rsid w:val="0050618C"/>
    <w:rsid w:val="0050766B"/>
    <w:rsid w:val="00507CDC"/>
    <w:rsid w:val="0051131A"/>
    <w:rsid w:val="005121B9"/>
    <w:rsid w:val="00512CB0"/>
    <w:rsid w:val="00513E9E"/>
    <w:rsid w:val="0051420E"/>
    <w:rsid w:val="00516174"/>
    <w:rsid w:val="0051662B"/>
    <w:rsid w:val="0051786E"/>
    <w:rsid w:val="00520C7C"/>
    <w:rsid w:val="0052349C"/>
    <w:rsid w:val="00526256"/>
    <w:rsid w:val="00527479"/>
    <w:rsid w:val="005275B7"/>
    <w:rsid w:val="00530780"/>
    <w:rsid w:val="00531795"/>
    <w:rsid w:val="00532D1E"/>
    <w:rsid w:val="00532ECF"/>
    <w:rsid w:val="00533366"/>
    <w:rsid w:val="00534832"/>
    <w:rsid w:val="00536F20"/>
    <w:rsid w:val="00537A09"/>
    <w:rsid w:val="00542013"/>
    <w:rsid w:val="00542371"/>
    <w:rsid w:val="005423BD"/>
    <w:rsid w:val="00544233"/>
    <w:rsid w:val="00544AAE"/>
    <w:rsid w:val="00545205"/>
    <w:rsid w:val="0054522A"/>
    <w:rsid w:val="00545EEB"/>
    <w:rsid w:val="0054621E"/>
    <w:rsid w:val="00546912"/>
    <w:rsid w:val="00546C4C"/>
    <w:rsid w:val="00546CC4"/>
    <w:rsid w:val="005474F0"/>
    <w:rsid w:val="00547AB8"/>
    <w:rsid w:val="00550646"/>
    <w:rsid w:val="005515F4"/>
    <w:rsid w:val="00552620"/>
    <w:rsid w:val="005531C3"/>
    <w:rsid w:val="005538DB"/>
    <w:rsid w:val="005540CB"/>
    <w:rsid w:val="00554112"/>
    <w:rsid w:val="00554561"/>
    <w:rsid w:val="00554F15"/>
    <w:rsid w:val="005578C1"/>
    <w:rsid w:val="00557ADF"/>
    <w:rsid w:val="00557D58"/>
    <w:rsid w:val="00560F1A"/>
    <w:rsid w:val="005615B2"/>
    <w:rsid w:val="005615B3"/>
    <w:rsid w:val="00561D0C"/>
    <w:rsid w:val="00561DEA"/>
    <w:rsid w:val="00561E7C"/>
    <w:rsid w:val="005627F9"/>
    <w:rsid w:val="0056310F"/>
    <w:rsid w:val="005631DB"/>
    <w:rsid w:val="005632AC"/>
    <w:rsid w:val="00564DB0"/>
    <w:rsid w:val="00565419"/>
    <w:rsid w:val="005705EA"/>
    <w:rsid w:val="005709B4"/>
    <w:rsid w:val="0057155E"/>
    <w:rsid w:val="00571BA0"/>
    <w:rsid w:val="005730AE"/>
    <w:rsid w:val="00574289"/>
    <w:rsid w:val="00580F8E"/>
    <w:rsid w:val="005812FB"/>
    <w:rsid w:val="005827D5"/>
    <w:rsid w:val="0058461F"/>
    <w:rsid w:val="00586681"/>
    <w:rsid w:val="00591021"/>
    <w:rsid w:val="00592AC0"/>
    <w:rsid w:val="00593EA7"/>
    <w:rsid w:val="0059450D"/>
    <w:rsid w:val="00594511"/>
    <w:rsid w:val="005948B3"/>
    <w:rsid w:val="00594E3F"/>
    <w:rsid w:val="00594F1A"/>
    <w:rsid w:val="00595C49"/>
    <w:rsid w:val="00597BFB"/>
    <w:rsid w:val="005A0F19"/>
    <w:rsid w:val="005A1362"/>
    <w:rsid w:val="005A1FA3"/>
    <w:rsid w:val="005A28BC"/>
    <w:rsid w:val="005A29E4"/>
    <w:rsid w:val="005A3559"/>
    <w:rsid w:val="005A3586"/>
    <w:rsid w:val="005A3EEB"/>
    <w:rsid w:val="005A4422"/>
    <w:rsid w:val="005A4646"/>
    <w:rsid w:val="005A50CA"/>
    <w:rsid w:val="005A6D28"/>
    <w:rsid w:val="005A76AE"/>
    <w:rsid w:val="005A7D22"/>
    <w:rsid w:val="005B061C"/>
    <w:rsid w:val="005B0DD4"/>
    <w:rsid w:val="005B1CF5"/>
    <w:rsid w:val="005B1F2E"/>
    <w:rsid w:val="005B1FD7"/>
    <w:rsid w:val="005B2060"/>
    <w:rsid w:val="005B29CD"/>
    <w:rsid w:val="005B3509"/>
    <w:rsid w:val="005B4715"/>
    <w:rsid w:val="005B4ABF"/>
    <w:rsid w:val="005B4BD4"/>
    <w:rsid w:val="005B50F9"/>
    <w:rsid w:val="005B6176"/>
    <w:rsid w:val="005B6B87"/>
    <w:rsid w:val="005B720E"/>
    <w:rsid w:val="005B7D24"/>
    <w:rsid w:val="005C052E"/>
    <w:rsid w:val="005C0C52"/>
    <w:rsid w:val="005C3098"/>
    <w:rsid w:val="005C51A9"/>
    <w:rsid w:val="005D196B"/>
    <w:rsid w:val="005D1D55"/>
    <w:rsid w:val="005D255E"/>
    <w:rsid w:val="005D2803"/>
    <w:rsid w:val="005D4BFE"/>
    <w:rsid w:val="005D4CE7"/>
    <w:rsid w:val="005D509C"/>
    <w:rsid w:val="005D51CB"/>
    <w:rsid w:val="005D62E3"/>
    <w:rsid w:val="005D6D08"/>
    <w:rsid w:val="005D73D9"/>
    <w:rsid w:val="005D7CFF"/>
    <w:rsid w:val="005E04FE"/>
    <w:rsid w:val="005E1F22"/>
    <w:rsid w:val="005E253E"/>
    <w:rsid w:val="005E2674"/>
    <w:rsid w:val="005E338D"/>
    <w:rsid w:val="005E3413"/>
    <w:rsid w:val="005E35B9"/>
    <w:rsid w:val="005E36E9"/>
    <w:rsid w:val="005E48DA"/>
    <w:rsid w:val="005E6072"/>
    <w:rsid w:val="005E6A4E"/>
    <w:rsid w:val="005E6C34"/>
    <w:rsid w:val="005E75CE"/>
    <w:rsid w:val="005E7DFD"/>
    <w:rsid w:val="005F0066"/>
    <w:rsid w:val="005F0883"/>
    <w:rsid w:val="005F093A"/>
    <w:rsid w:val="005F0C6E"/>
    <w:rsid w:val="005F0D3F"/>
    <w:rsid w:val="005F19D7"/>
    <w:rsid w:val="005F1ADC"/>
    <w:rsid w:val="005F42BC"/>
    <w:rsid w:val="005F46FC"/>
    <w:rsid w:val="005F4A58"/>
    <w:rsid w:val="005F6049"/>
    <w:rsid w:val="005F6B36"/>
    <w:rsid w:val="005F6C10"/>
    <w:rsid w:val="00600CF4"/>
    <w:rsid w:val="00601038"/>
    <w:rsid w:val="00602EB5"/>
    <w:rsid w:val="00603385"/>
    <w:rsid w:val="00603CC1"/>
    <w:rsid w:val="00604484"/>
    <w:rsid w:val="0060672C"/>
    <w:rsid w:val="00611686"/>
    <w:rsid w:val="00611CC8"/>
    <w:rsid w:val="0061264D"/>
    <w:rsid w:val="006126C3"/>
    <w:rsid w:val="00613910"/>
    <w:rsid w:val="00614166"/>
    <w:rsid w:val="00614292"/>
    <w:rsid w:val="006162D7"/>
    <w:rsid w:val="00616B0D"/>
    <w:rsid w:val="0061782C"/>
    <w:rsid w:val="00617A64"/>
    <w:rsid w:val="00621851"/>
    <w:rsid w:val="00622CDA"/>
    <w:rsid w:val="00622E69"/>
    <w:rsid w:val="006232F6"/>
    <w:rsid w:val="006251A5"/>
    <w:rsid w:val="0062648B"/>
    <w:rsid w:val="00626600"/>
    <w:rsid w:val="00627265"/>
    <w:rsid w:val="00627ACA"/>
    <w:rsid w:val="00630E1D"/>
    <w:rsid w:val="00630FFB"/>
    <w:rsid w:val="0063132C"/>
    <w:rsid w:val="00632AF3"/>
    <w:rsid w:val="006334BC"/>
    <w:rsid w:val="006335BA"/>
    <w:rsid w:val="00635DA3"/>
    <w:rsid w:val="006374B6"/>
    <w:rsid w:val="0063778D"/>
    <w:rsid w:val="006379FF"/>
    <w:rsid w:val="00637A1D"/>
    <w:rsid w:val="00637C80"/>
    <w:rsid w:val="0064053B"/>
    <w:rsid w:val="006416B9"/>
    <w:rsid w:val="00642E41"/>
    <w:rsid w:val="00643242"/>
    <w:rsid w:val="00643303"/>
    <w:rsid w:val="00644078"/>
    <w:rsid w:val="006440A7"/>
    <w:rsid w:val="0064455F"/>
    <w:rsid w:val="0064528E"/>
    <w:rsid w:val="00645301"/>
    <w:rsid w:val="00646191"/>
    <w:rsid w:val="00646888"/>
    <w:rsid w:val="00650617"/>
    <w:rsid w:val="00650BD4"/>
    <w:rsid w:val="006515F2"/>
    <w:rsid w:val="00651CA2"/>
    <w:rsid w:val="006528AF"/>
    <w:rsid w:val="00653D12"/>
    <w:rsid w:val="0065448F"/>
    <w:rsid w:val="00654946"/>
    <w:rsid w:val="00654B8A"/>
    <w:rsid w:val="00654EA4"/>
    <w:rsid w:val="00654EFD"/>
    <w:rsid w:val="006557C3"/>
    <w:rsid w:val="0065667D"/>
    <w:rsid w:val="00656E33"/>
    <w:rsid w:val="00657C43"/>
    <w:rsid w:val="00662193"/>
    <w:rsid w:val="006623BC"/>
    <w:rsid w:val="0066351B"/>
    <w:rsid w:val="006637A1"/>
    <w:rsid w:val="006646C3"/>
    <w:rsid w:val="0066519D"/>
    <w:rsid w:val="006658F5"/>
    <w:rsid w:val="00665F22"/>
    <w:rsid w:val="00666BF9"/>
    <w:rsid w:val="0066728F"/>
    <w:rsid w:val="00670067"/>
    <w:rsid w:val="00672466"/>
    <w:rsid w:val="006725C9"/>
    <w:rsid w:val="00674916"/>
    <w:rsid w:val="00674E91"/>
    <w:rsid w:val="006754DF"/>
    <w:rsid w:val="00675C88"/>
    <w:rsid w:val="006760DE"/>
    <w:rsid w:val="00677509"/>
    <w:rsid w:val="00683175"/>
    <w:rsid w:val="00684A71"/>
    <w:rsid w:val="00685188"/>
    <w:rsid w:val="006858B9"/>
    <w:rsid w:val="00685A3D"/>
    <w:rsid w:val="006861DE"/>
    <w:rsid w:val="006867E8"/>
    <w:rsid w:val="00690087"/>
    <w:rsid w:val="006909C7"/>
    <w:rsid w:val="00691011"/>
    <w:rsid w:val="00691124"/>
    <w:rsid w:val="00691863"/>
    <w:rsid w:val="00692A4F"/>
    <w:rsid w:val="00692EA9"/>
    <w:rsid w:val="00695AD3"/>
    <w:rsid w:val="00695D96"/>
    <w:rsid w:val="00697BD7"/>
    <w:rsid w:val="00697BD9"/>
    <w:rsid w:val="006A05B3"/>
    <w:rsid w:val="006A13D5"/>
    <w:rsid w:val="006A4BCF"/>
    <w:rsid w:val="006A7A2D"/>
    <w:rsid w:val="006A7AE7"/>
    <w:rsid w:val="006B02A9"/>
    <w:rsid w:val="006B1D00"/>
    <w:rsid w:val="006B25AB"/>
    <w:rsid w:val="006B2B00"/>
    <w:rsid w:val="006B2D52"/>
    <w:rsid w:val="006B4ADA"/>
    <w:rsid w:val="006B4E7D"/>
    <w:rsid w:val="006B5459"/>
    <w:rsid w:val="006B6099"/>
    <w:rsid w:val="006B7153"/>
    <w:rsid w:val="006B7FB6"/>
    <w:rsid w:val="006C1158"/>
    <w:rsid w:val="006C1A8B"/>
    <w:rsid w:val="006C3036"/>
    <w:rsid w:val="006C3572"/>
    <w:rsid w:val="006C4597"/>
    <w:rsid w:val="006C479F"/>
    <w:rsid w:val="006C5219"/>
    <w:rsid w:val="006C5686"/>
    <w:rsid w:val="006C75B8"/>
    <w:rsid w:val="006D0A81"/>
    <w:rsid w:val="006D17FE"/>
    <w:rsid w:val="006D5F04"/>
    <w:rsid w:val="006D7E19"/>
    <w:rsid w:val="006E0628"/>
    <w:rsid w:val="006E1220"/>
    <w:rsid w:val="006E261D"/>
    <w:rsid w:val="006E2B67"/>
    <w:rsid w:val="006E310A"/>
    <w:rsid w:val="006F0457"/>
    <w:rsid w:val="006F2661"/>
    <w:rsid w:val="006F2A89"/>
    <w:rsid w:val="006F309F"/>
    <w:rsid w:val="006F3698"/>
    <w:rsid w:val="006F3BD8"/>
    <w:rsid w:val="006F3E94"/>
    <w:rsid w:val="006F449D"/>
    <w:rsid w:val="006F4BE6"/>
    <w:rsid w:val="006F5066"/>
    <w:rsid w:val="006F587B"/>
    <w:rsid w:val="006F5FA2"/>
    <w:rsid w:val="006F6FDF"/>
    <w:rsid w:val="00700999"/>
    <w:rsid w:val="00700CAE"/>
    <w:rsid w:val="007022DB"/>
    <w:rsid w:val="00703311"/>
    <w:rsid w:val="00703921"/>
    <w:rsid w:val="007044A0"/>
    <w:rsid w:val="00704831"/>
    <w:rsid w:val="00704A63"/>
    <w:rsid w:val="0070521A"/>
    <w:rsid w:val="00706B0C"/>
    <w:rsid w:val="00707945"/>
    <w:rsid w:val="007128A9"/>
    <w:rsid w:val="00713754"/>
    <w:rsid w:val="0072058A"/>
    <w:rsid w:val="00720D7D"/>
    <w:rsid w:val="007211D8"/>
    <w:rsid w:val="00721C60"/>
    <w:rsid w:val="007220E1"/>
    <w:rsid w:val="007226C4"/>
    <w:rsid w:val="007226D8"/>
    <w:rsid w:val="00722801"/>
    <w:rsid w:val="00723E70"/>
    <w:rsid w:val="00723F02"/>
    <w:rsid w:val="00725600"/>
    <w:rsid w:val="00726200"/>
    <w:rsid w:val="007268AB"/>
    <w:rsid w:val="00726E8D"/>
    <w:rsid w:val="007275E4"/>
    <w:rsid w:val="00727702"/>
    <w:rsid w:val="0072790A"/>
    <w:rsid w:val="007309BD"/>
    <w:rsid w:val="00732B5D"/>
    <w:rsid w:val="00732CE1"/>
    <w:rsid w:val="0073358A"/>
    <w:rsid w:val="0073365C"/>
    <w:rsid w:val="00733E64"/>
    <w:rsid w:val="00733F01"/>
    <w:rsid w:val="007346EC"/>
    <w:rsid w:val="007351F0"/>
    <w:rsid w:val="0073550E"/>
    <w:rsid w:val="00736C37"/>
    <w:rsid w:val="007404EA"/>
    <w:rsid w:val="00741ED8"/>
    <w:rsid w:val="00743058"/>
    <w:rsid w:val="00743BB6"/>
    <w:rsid w:val="00747B96"/>
    <w:rsid w:val="00750962"/>
    <w:rsid w:val="00750E39"/>
    <w:rsid w:val="00750F04"/>
    <w:rsid w:val="00751E26"/>
    <w:rsid w:val="007521A9"/>
    <w:rsid w:val="00752902"/>
    <w:rsid w:val="00752B9C"/>
    <w:rsid w:val="0075390B"/>
    <w:rsid w:val="00755118"/>
    <w:rsid w:val="00757991"/>
    <w:rsid w:val="00760D0B"/>
    <w:rsid w:val="0076185A"/>
    <w:rsid w:val="007623F5"/>
    <w:rsid w:val="00762F62"/>
    <w:rsid w:val="00763C1B"/>
    <w:rsid w:val="00764AF0"/>
    <w:rsid w:val="00766120"/>
    <w:rsid w:val="00771A83"/>
    <w:rsid w:val="00771DB9"/>
    <w:rsid w:val="00772EA5"/>
    <w:rsid w:val="0077321E"/>
    <w:rsid w:val="00773987"/>
    <w:rsid w:val="00775331"/>
    <w:rsid w:val="00775E76"/>
    <w:rsid w:val="00777B13"/>
    <w:rsid w:val="00781225"/>
    <w:rsid w:val="00781757"/>
    <w:rsid w:val="00782858"/>
    <w:rsid w:val="00783BDB"/>
    <w:rsid w:val="00784C3F"/>
    <w:rsid w:val="007854EF"/>
    <w:rsid w:val="00786038"/>
    <w:rsid w:val="0078635D"/>
    <w:rsid w:val="00786DF4"/>
    <w:rsid w:val="00790529"/>
    <w:rsid w:val="00791BCD"/>
    <w:rsid w:val="00795640"/>
    <w:rsid w:val="007979F4"/>
    <w:rsid w:val="007A1803"/>
    <w:rsid w:val="007A2948"/>
    <w:rsid w:val="007A4585"/>
    <w:rsid w:val="007A4A18"/>
    <w:rsid w:val="007A5630"/>
    <w:rsid w:val="007A5701"/>
    <w:rsid w:val="007A5CEA"/>
    <w:rsid w:val="007A72D0"/>
    <w:rsid w:val="007A736D"/>
    <w:rsid w:val="007A7655"/>
    <w:rsid w:val="007B15AF"/>
    <w:rsid w:val="007B1669"/>
    <w:rsid w:val="007B19F3"/>
    <w:rsid w:val="007B236C"/>
    <w:rsid w:val="007B2E22"/>
    <w:rsid w:val="007B57D0"/>
    <w:rsid w:val="007B647D"/>
    <w:rsid w:val="007B7DB2"/>
    <w:rsid w:val="007C13DF"/>
    <w:rsid w:val="007C22D5"/>
    <w:rsid w:val="007C2661"/>
    <w:rsid w:val="007C31C7"/>
    <w:rsid w:val="007C5D09"/>
    <w:rsid w:val="007C6FBF"/>
    <w:rsid w:val="007D01B5"/>
    <w:rsid w:val="007D04CA"/>
    <w:rsid w:val="007D054F"/>
    <w:rsid w:val="007D05FB"/>
    <w:rsid w:val="007D1B44"/>
    <w:rsid w:val="007D22A1"/>
    <w:rsid w:val="007D35E6"/>
    <w:rsid w:val="007D3FB3"/>
    <w:rsid w:val="007D4696"/>
    <w:rsid w:val="007D5CE1"/>
    <w:rsid w:val="007D5E40"/>
    <w:rsid w:val="007D6F44"/>
    <w:rsid w:val="007D7D7E"/>
    <w:rsid w:val="007E186D"/>
    <w:rsid w:val="007E2D54"/>
    <w:rsid w:val="007E3788"/>
    <w:rsid w:val="007E378D"/>
    <w:rsid w:val="007E3D77"/>
    <w:rsid w:val="007E48F4"/>
    <w:rsid w:val="007F09C9"/>
    <w:rsid w:val="007F4BBB"/>
    <w:rsid w:val="007F5D79"/>
    <w:rsid w:val="007F69AC"/>
    <w:rsid w:val="007F7D69"/>
    <w:rsid w:val="00800679"/>
    <w:rsid w:val="008019CD"/>
    <w:rsid w:val="00801A9D"/>
    <w:rsid w:val="00801B77"/>
    <w:rsid w:val="00802C40"/>
    <w:rsid w:val="00803E03"/>
    <w:rsid w:val="00805A2E"/>
    <w:rsid w:val="00806538"/>
    <w:rsid w:val="008072DC"/>
    <w:rsid w:val="0080799E"/>
    <w:rsid w:val="00807C29"/>
    <w:rsid w:val="0081030E"/>
    <w:rsid w:val="008110AF"/>
    <w:rsid w:val="00812FC5"/>
    <w:rsid w:val="008137F5"/>
    <w:rsid w:val="00813E60"/>
    <w:rsid w:val="00815054"/>
    <w:rsid w:val="00815356"/>
    <w:rsid w:val="008157B8"/>
    <w:rsid w:val="00816113"/>
    <w:rsid w:val="008165C0"/>
    <w:rsid w:val="008167DB"/>
    <w:rsid w:val="00816FB3"/>
    <w:rsid w:val="008170E3"/>
    <w:rsid w:val="0081733A"/>
    <w:rsid w:val="0082096D"/>
    <w:rsid w:val="00820D6D"/>
    <w:rsid w:val="00821EB5"/>
    <w:rsid w:val="00822149"/>
    <w:rsid w:val="00824AFF"/>
    <w:rsid w:val="00826064"/>
    <w:rsid w:val="00826C1D"/>
    <w:rsid w:val="00827A6C"/>
    <w:rsid w:val="008315A1"/>
    <w:rsid w:val="00831870"/>
    <w:rsid w:val="008329D5"/>
    <w:rsid w:val="0083326B"/>
    <w:rsid w:val="008334FE"/>
    <w:rsid w:val="00836305"/>
    <w:rsid w:val="008404D3"/>
    <w:rsid w:val="0084146C"/>
    <w:rsid w:val="00841A09"/>
    <w:rsid w:val="00843682"/>
    <w:rsid w:val="0084479D"/>
    <w:rsid w:val="0084586F"/>
    <w:rsid w:val="008466EA"/>
    <w:rsid w:val="00846E74"/>
    <w:rsid w:val="00847050"/>
    <w:rsid w:val="00850A11"/>
    <w:rsid w:val="00853405"/>
    <w:rsid w:val="00853A79"/>
    <w:rsid w:val="0085441D"/>
    <w:rsid w:val="0085507C"/>
    <w:rsid w:val="008559EF"/>
    <w:rsid w:val="00855F3E"/>
    <w:rsid w:val="0085600F"/>
    <w:rsid w:val="0085615C"/>
    <w:rsid w:val="00856B9E"/>
    <w:rsid w:val="00857F5F"/>
    <w:rsid w:val="00860930"/>
    <w:rsid w:val="008612DF"/>
    <w:rsid w:val="00861387"/>
    <w:rsid w:val="00862783"/>
    <w:rsid w:val="00862BD9"/>
    <w:rsid w:val="00864319"/>
    <w:rsid w:val="008675BE"/>
    <w:rsid w:val="008675E9"/>
    <w:rsid w:val="0087028F"/>
    <w:rsid w:val="00870CC1"/>
    <w:rsid w:val="0087114D"/>
    <w:rsid w:val="00871954"/>
    <w:rsid w:val="008719F8"/>
    <w:rsid w:val="00872B2B"/>
    <w:rsid w:val="0087359B"/>
    <w:rsid w:val="00873BC9"/>
    <w:rsid w:val="0087507C"/>
    <w:rsid w:val="008765BB"/>
    <w:rsid w:val="00876FEA"/>
    <w:rsid w:val="00880275"/>
    <w:rsid w:val="00880DEF"/>
    <w:rsid w:val="008814A7"/>
    <w:rsid w:val="008819B4"/>
    <w:rsid w:val="008832BA"/>
    <w:rsid w:val="0088602E"/>
    <w:rsid w:val="008868A1"/>
    <w:rsid w:val="00887353"/>
    <w:rsid w:val="00891000"/>
    <w:rsid w:val="00891819"/>
    <w:rsid w:val="00891D24"/>
    <w:rsid w:val="00891D53"/>
    <w:rsid w:val="00891E45"/>
    <w:rsid w:val="008921AA"/>
    <w:rsid w:val="0089302E"/>
    <w:rsid w:val="008932C4"/>
    <w:rsid w:val="0089335E"/>
    <w:rsid w:val="008946E2"/>
    <w:rsid w:val="00895919"/>
    <w:rsid w:val="008979A1"/>
    <w:rsid w:val="00897A94"/>
    <w:rsid w:val="00897CA8"/>
    <w:rsid w:val="008A006E"/>
    <w:rsid w:val="008A0380"/>
    <w:rsid w:val="008A0837"/>
    <w:rsid w:val="008A120C"/>
    <w:rsid w:val="008A14CA"/>
    <w:rsid w:val="008A203A"/>
    <w:rsid w:val="008A26E3"/>
    <w:rsid w:val="008A3433"/>
    <w:rsid w:val="008A449A"/>
    <w:rsid w:val="008A4DC1"/>
    <w:rsid w:val="008A545C"/>
    <w:rsid w:val="008A5612"/>
    <w:rsid w:val="008A59BB"/>
    <w:rsid w:val="008A6853"/>
    <w:rsid w:val="008A6B7D"/>
    <w:rsid w:val="008A6DD5"/>
    <w:rsid w:val="008B16D1"/>
    <w:rsid w:val="008B22E6"/>
    <w:rsid w:val="008B29E5"/>
    <w:rsid w:val="008B5244"/>
    <w:rsid w:val="008B60E0"/>
    <w:rsid w:val="008B65EE"/>
    <w:rsid w:val="008C1A00"/>
    <w:rsid w:val="008C1CE3"/>
    <w:rsid w:val="008C208F"/>
    <w:rsid w:val="008C57F6"/>
    <w:rsid w:val="008C5CDC"/>
    <w:rsid w:val="008C5E87"/>
    <w:rsid w:val="008C6C76"/>
    <w:rsid w:val="008C7FE8"/>
    <w:rsid w:val="008D0213"/>
    <w:rsid w:val="008D19CD"/>
    <w:rsid w:val="008D1AAD"/>
    <w:rsid w:val="008D2A6C"/>
    <w:rsid w:val="008D2D5F"/>
    <w:rsid w:val="008D2E57"/>
    <w:rsid w:val="008D399F"/>
    <w:rsid w:val="008D39FE"/>
    <w:rsid w:val="008D3C89"/>
    <w:rsid w:val="008D3F0F"/>
    <w:rsid w:val="008D3FCC"/>
    <w:rsid w:val="008D41CC"/>
    <w:rsid w:val="008D4DD7"/>
    <w:rsid w:val="008D682A"/>
    <w:rsid w:val="008E0E05"/>
    <w:rsid w:val="008E17C6"/>
    <w:rsid w:val="008E18F8"/>
    <w:rsid w:val="008E2487"/>
    <w:rsid w:val="008E381A"/>
    <w:rsid w:val="008E3B9F"/>
    <w:rsid w:val="008E4B07"/>
    <w:rsid w:val="008E5532"/>
    <w:rsid w:val="008E60CE"/>
    <w:rsid w:val="008E63F8"/>
    <w:rsid w:val="008E6998"/>
    <w:rsid w:val="008E6E40"/>
    <w:rsid w:val="008E798B"/>
    <w:rsid w:val="008E7A68"/>
    <w:rsid w:val="008F0F6B"/>
    <w:rsid w:val="008F2231"/>
    <w:rsid w:val="008F28B4"/>
    <w:rsid w:val="008F4721"/>
    <w:rsid w:val="008F5D8D"/>
    <w:rsid w:val="008F6FB5"/>
    <w:rsid w:val="0090150B"/>
    <w:rsid w:val="00901A9E"/>
    <w:rsid w:val="00902235"/>
    <w:rsid w:val="00902B58"/>
    <w:rsid w:val="00903735"/>
    <w:rsid w:val="0090473E"/>
    <w:rsid w:val="00904EBE"/>
    <w:rsid w:val="00905143"/>
    <w:rsid w:val="00907D15"/>
    <w:rsid w:val="00910348"/>
    <w:rsid w:val="009103D6"/>
    <w:rsid w:val="00913D64"/>
    <w:rsid w:val="00913F9A"/>
    <w:rsid w:val="00914517"/>
    <w:rsid w:val="009154CA"/>
    <w:rsid w:val="00916C1D"/>
    <w:rsid w:val="0091775A"/>
    <w:rsid w:val="0092001A"/>
    <w:rsid w:val="00920A9E"/>
    <w:rsid w:val="00922083"/>
    <w:rsid w:val="00922627"/>
    <w:rsid w:val="00922B76"/>
    <w:rsid w:val="00922E35"/>
    <w:rsid w:val="009256F6"/>
    <w:rsid w:val="00926F44"/>
    <w:rsid w:val="00927725"/>
    <w:rsid w:val="009279FC"/>
    <w:rsid w:val="00927AEA"/>
    <w:rsid w:val="00927BDD"/>
    <w:rsid w:val="00930B45"/>
    <w:rsid w:val="00931DFA"/>
    <w:rsid w:val="009325C3"/>
    <w:rsid w:val="00932728"/>
    <w:rsid w:val="009334DF"/>
    <w:rsid w:val="00933CA4"/>
    <w:rsid w:val="00933ED0"/>
    <w:rsid w:val="0093496B"/>
    <w:rsid w:val="00934AE2"/>
    <w:rsid w:val="009360E0"/>
    <w:rsid w:val="00937ADB"/>
    <w:rsid w:val="0094063E"/>
    <w:rsid w:val="00940ED8"/>
    <w:rsid w:val="00941EA2"/>
    <w:rsid w:val="009435FE"/>
    <w:rsid w:val="009437D8"/>
    <w:rsid w:val="00946563"/>
    <w:rsid w:val="00946B96"/>
    <w:rsid w:val="00946C56"/>
    <w:rsid w:val="009471D0"/>
    <w:rsid w:val="0094751F"/>
    <w:rsid w:val="0094769D"/>
    <w:rsid w:val="00950900"/>
    <w:rsid w:val="00950A71"/>
    <w:rsid w:val="009516FB"/>
    <w:rsid w:val="0095395E"/>
    <w:rsid w:val="0095442A"/>
    <w:rsid w:val="009552C4"/>
    <w:rsid w:val="00955767"/>
    <w:rsid w:val="00955A7F"/>
    <w:rsid w:val="00956272"/>
    <w:rsid w:val="00956B7E"/>
    <w:rsid w:val="00956F3E"/>
    <w:rsid w:val="00957231"/>
    <w:rsid w:val="00957D14"/>
    <w:rsid w:val="00960CAB"/>
    <w:rsid w:val="00963BEF"/>
    <w:rsid w:val="0096457B"/>
    <w:rsid w:val="009646C4"/>
    <w:rsid w:val="00966054"/>
    <w:rsid w:val="009711D3"/>
    <w:rsid w:val="00972368"/>
    <w:rsid w:val="009726A3"/>
    <w:rsid w:val="00972BB0"/>
    <w:rsid w:val="00973EBB"/>
    <w:rsid w:val="009747A1"/>
    <w:rsid w:val="00975960"/>
    <w:rsid w:val="00975D39"/>
    <w:rsid w:val="009761DA"/>
    <w:rsid w:val="00976C4A"/>
    <w:rsid w:val="00980E60"/>
    <w:rsid w:val="0098194B"/>
    <w:rsid w:val="00984237"/>
    <w:rsid w:val="0098577A"/>
    <w:rsid w:val="00987C23"/>
    <w:rsid w:val="00990426"/>
    <w:rsid w:val="009906F5"/>
    <w:rsid w:val="00991E0E"/>
    <w:rsid w:val="00991E26"/>
    <w:rsid w:val="00991E4C"/>
    <w:rsid w:val="00993AD1"/>
    <w:rsid w:val="00993D0D"/>
    <w:rsid w:val="00994450"/>
    <w:rsid w:val="009948B1"/>
    <w:rsid w:val="009948CF"/>
    <w:rsid w:val="00995A41"/>
    <w:rsid w:val="009975A7"/>
    <w:rsid w:val="009977E8"/>
    <w:rsid w:val="00997ADE"/>
    <w:rsid w:val="009A005F"/>
    <w:rsid w:val="009A01F8"/>
    <w:rsid w:val="009A09A6"/>
    <w:rsid w:val="009A1792"/>
    <w:rsid w:val="009A1C55"/>
    <w:rsid w:val="009A26D2"/>
    <w:rsid w:val="009A3384"/>
    <w:rsid w:val="009A33DB"/>
    <w:rsid w:val="009A340A"/>
    <w:rsid w:val="009A36FE"/>
    <w:rsid w:val="009A478D"/>
    <w:rsid w:val="009A4FC1"/>
    <w:rsid w:val="009A54A3"/>
    <w:rsid w:val="009A591A"/>
    <w:rsid w:val="009A5BDB"/>
    <w:rsid w:val="009A618F"/>
    <w:rsid w:val="009A61E3"/>
    <w:rsid w:val="009A6763"/>
    <w:rsid w:val="009A76B7"/>
    <w:rsid w:val="009A7EDC"/>
    <w:rsid w:val="009B2306"/>
    <w:rsid w:val="009B2BD5"/>
    <w:rsid w:val="009B2C69"/>
    <w:rsid w:val="009B2CF3"/>
    <w:rsid w:val="009B3BEB"/>
    <w:rsid w:val="009B4BB5"/>
    <w:rsid w:val="009B50B3"/>
    <w:rsid w:val="009B736C"/>
    <w:rsid w:val="009B7679"/>
    <w:rsid w:val="009B7C9A"/>
    <w:rsid w:val="009B7E81"/>
    <w:rsid w:val="009C0927"/>
    <w:rsid w:val="009C0A63"/>
    <w:rsid w:val="009C1313"/>
    <w:rsid w:val="009C1363"/>
    <w:rsid w:val="009C21DE"/>
    <w:rsid w:val="009C42C3"/>
    <w:rsid w:val="009C4826"/>
    <w:rsid w:val="009C4EFF"/>
    <w:rsid w:val="009C5345"/>
    <w:rsid w:val="009C5364"/>
    <w:rsid w:val="009C73AB"/>
    <w:rsid w:val="009C7E95"/>
    <w:rsid w:val="009D1292"/>
    <w:rsid w:val="009D2A98"/>
    <w:rsid w:val="009D2BFC"/>
    <w:rsid w:val="009D48AE"/>
    <w:rsid w:val="009D4AB2"/>
    <w:rsid w:val="009D4C25"/>
    <w:rsid w:val="009D510F"/>
    <w:rsid w:val="009D5C4A"/>
    <w:rsid w:val="009D6356"/>
    <w:rsid w:val="009D741C"/>
    <w:rsid w:val="009D7453"/>
    <w:rsid w:val="009D76DB"/>
    <w:rsid w:val="009E09F7"/>
    <w:rsid w:val="009E193F"/>
    <w:rsid w:val="009E2647"/>
    <w:rsid w:val="009E2A7B"/>
    <w:rsid w:val="009E2F5B"/>
    <w:rsid w:val="009E2F85"/>
    <w:rsid w:val="009E5B2A"/>
    <w:rsid w:val="009E7346"/>
    <w:rsid w:val="009E7E06"/>
    <w:rsid w:val="009F05C3"/>
    <w:rsid w:val="009F0BA7"/>
    <w:rsid w:val="009F0D32"/>
    <w:rsid w:val="009F29EB"/>
    <w:rsid w:val="009F3759"/>
    <w:rsid w:val="009F4439"/>
    <w:rsid w:val="009F4F57"/>
    <w:rsid w:val="009F5766"/>
    <w:rsid w:val="009F6765"/>
    <w:rsid w:val="009F6815"/>
    <w:rsid w:val="009F6A1A"/>
    <w:rsid w:val="009F7CF2"/>
    <w:rsid w:val="00A00C13"/>
    <w:rsid w:val="00A016F2"/>
    <w:rsid w:val="00A01DCA"/>
    <w:rsid w:val="00A02B30"/>
    <w:rsid w:val="00A02E60"/>
    <w:rsid w:val="00A0318A"/>
    <w:rsid w:val="00A04AA2"/>
    <w:rsid w:val="00A04F2E"/>
    <w:rsid w:val="00A06277"/>
    <w:rsid w:val="00A0766F"/>
    <w:rsid w:val="00A10173"/>
    <w:rsid w:val="00A10ABF"/>
    <w:rsid w:val="00A11716"/>
    <w:rsid w:val="00A13242"/>
    <w:rsid w:val="00A1543F"/>
    <w:rsid w:val="00A163C8"/>
    <w:rsid w:val="00A200B4"/>
    <w:rsid w:val="00A20E42"/>
    <w:rsid w:val="00A21B32"/>
    <w:rsid w:val="00A224D7"/>
    <w:rsid w:val="00A22BE8"/>
    <w:rsid w:val="00A23768"/>
    <w:rsid w:val="00A23E40"/>
    <w:rsid w:val="00A25314"/>
    <w:rsid w:val="00A26ABC"/>
    <w:rsid w:val="00A26E16"/>
    <w:rsid w:val="00A26F6E"/>
    <w:rsid w:val="00A3180C"/>
    <w:rsid w:val="00A31B18"/>
    <w:rsid w:val="00A33143"/>
    <w:rsid w:val="00A335E1"/>
    <w:rsid w:val="00A33BF0"/>
    <w:rsid w:val="00A3557D"/>
    <w:rsid w:val="00A35A37"/>
    <w:rsid w:val="00A35CCB"/>
    <w:rsid w:val="00A37D24"/>
    <w:rsid w:val="00A37EB8"/>
    <w:rsid w:val="00A40E02"/>
    <w:rsid w:val="00A410AD"/>
    <w:rsid w:val="00A4278F"/>
    <w:rsid w:val="00A42AD5"/>
    <w:rsid w:val="00A42D10"/>
    <w:rsid w:val="00A4434F"/>
    <w:rsid w:val="00A4532C"/>
    <w:rsid w:val="00A45758"/>
    <w:rsid w:val="00A4705C"/>
    <w:rsid w:val="00A473C3"/>
    <w:rsid w:val="00A47458"/>
    <w:rsid w:val="00A47B69"/>
    <w:rsid w:val="00A504CC"/>
    <w:rsid w:val="00A50DE6"/>
    <w:rsid w:val="00A51D68"/>
    <w:rsid w:val="00A54810"/>
    <w:rsid w:val="00A54A92"/>
    <w:rsid w:val="00A54DAB"/>
    <w:rsid w:val="00A5503A"/>
    <w:rsid w:val="00A560D2"/>
    <w:rsid w:val="00A5698C"/>
    <w:rsid w:val="00A570FD"/>
    <w:rsid w:val="00A57DD1"/>
    <w:rsid w:val="00A60063"/>
    <w:rsid w:val="00A60416"/>
    <w:rsid w:val="00A61426"/>
    <w:rsid w:val="00A61DA9"/>
    <w:rsid w:val="00A61DBE"/>
    <w:rsid w:val="00A623D2"/>
    <w:rsid w:val="00A63876"/>
    <w:rsid w:val="00A640DF"/>
    <w:rsid w:val="00A6614A"/>
    <w:rsid w:val="00A66AAB"/>
    <w:rsid w:val="00A6778C"/>
    <w:rsid w:val="00A701AF"/>
    <w:rsid w:val="00A7148F"/>
    <w:rsid w:val="00A7155F"/>
    <w:rsid w:val="00A719BC"/>
    <w:rsid w:val="00A719D7"/>
    <w:rsid w:val="00A727CA"/>
    <w:rsid w:val="00A73123"/>
    <w:rsid w:val="00A74EEA"/>
    <w:rsid w:val="00A750A2"/>
    <w:rsid w:val="00A808BE"/>
    <w:rsid w:val="00A8227A"/>
    <w:rsid w:val="00A83B4F"/>
    <w:rsid w:val="00A83BAC"/>
    <w:rsid w:val="00A843D4"/>
    <w:rsid w:val="00A84A7F"/>
    <w:rsid w:val="00A877B8"/>
    <w:rsid w:val="00A8782A"/>
    <w:rsid w:val="00A87FAC"/>
    <w:rsid w:val="00A90B87"/>
    <w:rsid w:val="00A92F8B"/>
    <w:rsid w:val="00A937EA"/>
    <w:rsid w:val="00A94448"/>
    <w:rsid w:val="00A946BF"/>
    <w:rsid w:val="00A94727"/>
    <w:rsid w:val="00A95185"/>
    <w:rsid w:val="00A954FF"/>
    <w:rsid w:val="00A95882"/>
    <w:rsid w:val="00A959C4"/>
    <w:rsid w:val="00A96766"/>
    <w:rsid w:val="00A9687A"/>
    <w:rsid w:val="00A974AE"/>
    <w:rsid w:val="00A97B03"/>
    <w:rsid w:val="00AA06E7"/>
    <w:rsid w:val="00AA0CD1"/>
    <w:rsid w:val="00AA113D"/>
    <w:rsid w:val="00AA4307"/>
    <w:rsid w:val="00AA4705"/>
    <w:rsid w:val="00AA47B8"/>
    <w:rsid w:val="00AA5B91"/>
    <w:rsid w:val="00AA74BF"/>
    <w:rsid w:val="00AA7D4F"/>
    <w:rsid w:val="00AA7F56"/>
    <w:rsid w:val="00AB0358"/>
    <w:rsid w:val="00AB0B35"/>
    <w:rsid w:val="00AB1228"/>
    <w:rsid w:val="00AB2266"/>
    <w:rsid w:val="00AB26BD"/>
    <w:rsid w:val="00AB2E12"/>
    <w:rsid w:val="00AB46A9"/>
    <w:rsid w:val="00AB4C6D"/>
    <w:rsid w:val="00AB50C6"/>
    <w:rsid w:val="00AB572B"/>
    <w:rsid w:val="00AB58FE"/>
    <w:rsid w:val="00AB73D1"/>
    <w:rsid w:val="00AB770A"/>
    <w:rsid w:val="00AC09F7"/>
    <w:rsid w:val="00AC15E8"/>
    <w:rsid w:val="00AC1F28"/>
    <w:rsid w:val="00AC3777"/>
    <w:rsid w:val="00AC611F"/>
    <w:rsid w:val="00AC7DD5"/>
    <w:rsid w:val="00AD2862"/>
    <w:rsid w:val="00AD3594"/>
    <w:rsid w:val="00AD395B"/>
    <w:rsid w:val="00AD5B7A"/>
    <w:rsid w:val="00AD5F2F"/>
    <w:rsid w:val="00AE0909"/>
    <w:rsid w:val="00AE13EA"/>
    <w:rsid w:val="00AE1CDE"/>
    <w:rsid w:val="00AE2CAC"/>
    <w:rsid w:val="00AE2DF0"/>
    <w:rsid w:val="00AE3016"/>
    <w:rsid w:val="00AE335C"/>
    <w:rsid w:val="00AE34D7"/>
    <w:rsid w:val="00AE34FE"/>
    <w:rsid w:val="00AE37D4"/>
    <w:rsid w:val="00AE3D0C"/>
    <w:rsid w:val="00AE5516"/>
    <w:rsid w:val="00AE7026"/>
    <w:rsid w:val="00AE755E"/>
    <w:rsid w:val="00AF2448"/>
    <w:rsid w:val="00AF2FFD"/>
    <w:rsid w:val="00AF37F5"/>
    <w:rsid w:val="00AF6E41"/>
    <w:rsid w:val="00B000F6"/>
    <w:rsid w:val="00B0078A"/>
    <w:rsid w:val="00B00C79"/>
    <w:rsid w:val="00B011A1"/>
    <w:rsid w:val="00B01609"/>
    <w:rsid w:val="00B01E25"/>
    <w:rsid w:val="00B026A6"/>
    <w:rsid w:val="00B026CF"/>
    <w:rsid w:val="00B03044"/>
    <w:rsid w:val="00B03B39"/>
    <w:rsid w:val="00B04517"/>
    <w:rsid w:val="00B04535"/>
    <w:rsid w:val="00B04CDE"/>
    <w:rsid w:val="00B06F0F"/>
    <w:rsid w:val="00B1309E"/>
    <w:rsid w:val="00B13C52"/>
    <w:rsid w:val="00B13F07"/>
    <w:rsid w:val="00B14392"/>
    <w:rsid w:val="00B165E7"/>
    <w:rsid w:val="00B16EFF"/>
    <w:rsid w:val="00B20223"/>
    <w:rsid w:val="00B208AF"/>
    <w:rsid w:val="00B21879"/>
    <w:rsid w:val="00B21F7E"/>
    <w:rsid w:val="00B232BA"/>
    <w:rsid w:val="00B23479"/>
    <w:rsid w:val="00B24135"/>
    <w:rsid w:val="00B24283"/>
    <w:rsid w:val="00B24459"/>
    <w:rsid w:val="00B25C35"/>
    <w:rsid w:val="00B26BDF"/>
    <w:rsid w:val="00B27371"/>
    <w:rsid w:val="00B27412"/>
    <w:rsid w:val="00B30531"/>
    <w:rsid w:val="00B3138D"/>
    <w:rsid w:val="00B319CF"/>
    <w:rsid w:val="00B32530"/>
    <w:rsid w:val="00B330D9"/>
    <w:rsid w:val="00B33639"/>
    <w:rsid w:val="00B33887"/>
    <w:rsid w:val="00B3442C"/>
    <w:rsid w:val="00B349E6"/>
    <w:rsid w:val="00B34D1A"/>
    <w:rsid w:val="00B37445"/>
    <w:rsid w:val="00B37548"/>
    <w:rsid w:val="00B37F3A"/>
    <w:rsid w:val="00B40900"/>
    <w:rsid w:val="00B40F12"/>
    <w:rsid w:val="00B43240"/>
    <w:rsid w:val="00B43FBB"/>
    <w:rsid w:val="00B4618B"/>
    <w:rsid w:val="00B4673D"/>
    <w:rsid w:val="00B47BEC"/>
    <w:rsid w:val="00B50268"/>
    <w:rsid w:val="00B51F47"/>
    <w:rsid w:val="00B53FAF"/>
    <w:rsid w:val="00B55615"/>
    <w:rsid w:val="00B57BF0"/>
    <w:rsid w:val="00B610B3"/>
    <w:rsid w:val="00B6193F"/>
    <w:rsid w:val="00B619FC"/>
    <w:rsid w:val="00B62179"/>
    <w:rsid w:val="00B6285F"/>
    <w:rsid w:val="00B632D4"/>
    <w:rsid w:val="00B65A61"/>
    <w:rsid w:val="00B66D35"/>
    <w:rsid w:val="00B723D9"/>
    <w:rsid w:val="00B72654"/>
    <w:rsid w:val="00B74454"/>
    <w:rsid w:val="00B76DB5"/>
    <w:rsid w:val="00B773BA"/>
    <w:rsid w:val="00B77711"/>
    <w:rsid w:val="00B8169D"/>
    <w:rsid w:val="00B8175B"/>
    <w:rsid w:val="00B82B38"/>
    <w:rsid w:val="00B8373A"/>
    <w:rsid w:val="00B84E4C"/>
    <w:rsid w:val="00B853BA"/>
    <w:rsid w:val="00B85EBA"/>
    <w:rsid w:val="00B863A6"/>
    <w:rsid w:val="00B8726D"/>
    <w:rsid w:val="00B87A36"/>
    <w:rsid w:val="00B9108E"/>
    <w:rsid w:val="00B911FE"/>
    <w:rsid w:val="00B912A3"/>
    <w:rsid w:val="00B922A4"/>
    <w:rsid w:val="00B929CE"/>
    <w:rsid w:val="00B933EC"/>
    <w:rsid w:val="00B937D8"/>
    <w:rsid w:val="00B94B2D"/>
    <w:rsid w:val="00B95CE6"/>
    <w:rsid w:val="00B97887"/>
    <w:rsid w:val="00B97D76"/>
    <w:rsid w:val="00B97F37"/>
    <w:rsid w:val="00BA05BC"/>
    <w:rsid w:val="00BA2264"/>
    <w:rsid w:val="00BA274A"/>
    <w:rsid w:val="00BA471C"/>
    <w:rsid w:val="00BA4B99"/>
    <w:rsid w:val="00BA4C0C"/>
    <w:rsid w:val="00BA5A26"/>
    <w:rsid w:val="00BA5A6D"/>
    <w:rsid w:val="00BA71A2"/>
    <w:rsid w:val="00BB0167"/>
    <w:rsid w:val="00BB0B7E"/>
    <w:rsid w:val="00BB24C6"/>
    <w:rsid w:val="00BB296F"/>
    <w:rsid w:val="00BB4A86"/>
    <w:rsid w:val="00BB4C14"/>
    <w:rsid w:val="00BB73EB"/>
    <w:rsid w:val="00BB77DB"/>
    <w:rsid w:val="00BB78CE"/>
    <w:rsid w:val="00BC1EA1"/>
    <w:rsid w:val="00BC2043"/>
    <w:rsid w:val="00BC2F76"/>
    <w:rsid w:val="00BC2FFD"/>
    <w:rsid w:val="00BC31BE"/>
    <w:rsid w:val="00BC32AD"/>
    <w:rsid w:val="00BC3914"/>
    <w:rsid w:val="00BC47CA"/>
    <w:rsid w:val="00BC510B"/>
    <w:rsid w:val="00BC5403"/>
    <w:rsid w:val="00BC74A3"/>
    <w:rsid w:val="00BD0B93"/>
    <w:rsid w:val="00BD3FD9"/>
    <w:rsid w:val="00BD4704"/>
    <w:rsid w:val="00BD5126"/>
    <w:rsid w:val="00BD5B1C"/>
    <w:rsid w:val="00BD69E6"/>
    <w:rsid w:val="00BD70D2"/>
    <w:rsid w:val="00BD7302"/>
    <w:rsid w:val="00BE09CB"/>
    <w:rsid w:val="00BE0B90"/>
    <w:rsid w:val="00BE146D"/>
    <w:rsid w:val="00BE2826"/>
    <w:rsid w:val="00BE2BC6"/>
    <w:rsid w:val="00BE34F7"/>
    <w:rsid w:val="00BE5240"/>
    <w:rsid w:val="00BE5695"/>
    <w:rsid w:val="00BE5720"/>
    <w:rsid w:val="00BE65CB"/>
    <w:rsid w:val="00BE6817"/>
    <w:rsid w:val="00BE6892"/>
    <w:rsid w:val="00BE6D74"/>
    <w:rsid w:val="00BF1CBB"/>
    <w:rsid w:val="00BF260F"/>
    <w:rsid w:val="00BF2C42"/>
    <w:rsid w:val="00BF3017"/>
    <w:rsid w:val="00BF344F"/>
    <w:rsid w:val="00BF732F"/>
    <w:rsid w:val="00C0010F"/>
    <w:rsid w:val="00C00DB9"/>
    <w:rsid w:val="00C01771"/>
    <w:rsid w:val="00C02EA9"/>
    <w:rsid w:val="00C03066"/>
    <w:rsid w:val="00C038D6"/>
    <w:rsid w:val="00C04CBF"/>
    <w:rsid w:val="00C068A5"/>
    <w:rsid w:val="00C1078F"/>
    <w:rsid w:val="00C11563"/>
    <w:rsid w:val="00C1174C"/>
    <w:rsid w:val="00C11AE7"/>
    <w:rsid w:val="00C11C8D"/>
    <w:rsid w:val="00C1277B"/>
    <w:rsid w:val="00C127D5"/>
    <w:rsid w:val="00C13797"/>
    <w:rsid w:val="00C14212"/>
    <w:rsid w:val="00C15122"/>
    <w:rsid w:val="00C15DB3"/>
    <w:rsid w:val="00C16D6A"/>
    <w:rsid w:val="00C17238"/>
    <w:rsid w:val="00C1729F"/>
    <w:rsid w:val="00C177D3"/>
    <w:rsid w:val="00C20682"/>
    <w:rsid w:val="00C209D1"/>
    <w:rsid w:val="00C221F9"/>
    <w:rsid w:val="00C2282E"/>
    <w:rsid w:val="00C228DF"/>
    <w:rsid w:val="00C22B9B"/>
    <w:rsid w:val="00C22D82"/>
    <w:rsid w:val="00C24EDF"/>
    <w:rsid w:val="00C24EF8"/>
    <w:rsid w:val="00C25C74"/>
    <w:rsid w:val="00C26309"/>
    <w:rsid w:val="00C26F0E"/>
    <w:rsid w:val="00C279F9"/>
    <w:rsid w:val="00C27A46"/>
    <w:rsid w:val="00C31668"/>
    <w:rsid w:val="00C32EAA"/>
    <w:rsid w:val="00C35250"/>
    <w:rsid w:val="00C35CD0"/>
    <w:rsid w:val="00C35D04"/>
    <w:rsid w:val="00C35DFB"/>
    <w:rsid w:val="00C405A4"/>
    <w:rsid w:val="00C40770"/>
    <w:rsid w:val="00C420A6"/>
    <w:rsid w:val="00C422FF"/>
    <w:rsid w:val="00C4369F"/>
    <w:rsid w:val="00C43BE2"/>
    <w:rsid w:val="00C44D14"/>
    <w:rsid w:val="00C45312"/>
    <w:rsid w:val="00C45B17"/>
    <w:rsid w:val="00C46945"/>
    <w:rsid w:val="00C46CB1"/>
    <w:rsid w:val="00C47447"/>
    <w:rsid w:val="00C4798E"/>
    <w:rsid w:val="00C47EE3"/>
    <w:rsid w:val="00C51ECA"/>
    <w:rsid w:val="00C52B65"/>
    <w:rsid w:val="00C53A65"/>
    <w:rsid w:val="00C5505C"/>
    <w:rsid w:val="00C55474"/>
    <w:rsid w:val="00C5608B"/>
    <w:rsid w:val="00C560D9"/>
    <w:rsid w:val="00C5752C"/>
    <w:rsid w:val="00C57AA2"/>
    <w:rsid w:val="00C57E6E"/>
    <w:rsid w:val="00C57F49"/>
    <w:rsid w:val="00C61975"/>
    <w:rsid w:val="00C61B4F"/>
    <w:rsid w:val="00C639F3"/>
    <w:rsid w:val="00C63DA0"/>
    <w:rsid w:val="00C63DDD"/>
    <w:rsid w:val="00C63F2C"/>
    <w:rsid w:val="00C63F45"/>
    <w:rsid w:val="00C6575B"/>
    <w:rsid w:val="00C65D50"/>
    <w:rsid w:val="00C66D8E"/>
    <w:rsid w:val="00C67748"/>
    <w:rsid w:val="00C67A6C"/>
    <w:rsid w:val="00C67A81"/>
    <w:rsid w:val="00C7062C"/>
    <w:rsid w:val="00C70672"/>
    <w:rsid w:val="00C71965"/>
    <w:rsid w:val="00C722EC"/>
    <w:rsid w:val="00C73ED8"/>
    <w:rsid w:val="00C74AF1"/>
    <w:rsid w:val="00C75B35"/>
    <w:rsid w:val="00C76A8C"/>
    <w:rsid w:val="00C77EBF"/>
    <w:rsid w:val="00C821A8"/>
    <w:rsid w:val="00C83633"/>
    <w:rsid w:val="00C84964"/>
    <w:rsid w:val="00C851DD"/>
    <w:rsid w:val="00C8636A"/>
    <w:rsid w:val="00C8704F"/>
    <w:rsid w:val="00C87867"/>
    <w:rsid w:val="00C87A9D"/>
    <w:rsid w:val="00C90550"/>
    <w:rsid w:val="00C90E3E"/>
    <w:rsid w:val="00C91055"/>
    <w:rsid w:val="00C912C7"/>
    <w:rsid w:val="00C91D9E"/>
    <w:rsid w:val="00C92087"/>
    <w:rsid w:val="00C92584"/>
    <w:rsid w:val="00C92733"/>
    <w:rsid w:val="00C9311A"/>
    <w:rsid w:val="00C931EE"/>
    <w:rsid w:val="00C93368"/>
    <w:rsid w:val="00C93C5C"/>
    <w:rsid w:val="00C942E3"/>
    <w:rsid w:val="00C94430"/>
    <w:rsid w:val="00C94520"/>
    <w:rsid w:val="00C968AB"/>
    <w:rsid w:val="00C97093"/>
    <w:rsid w:val="00C9783A"/>
    <w:rsid w:val="00C97BAD"/>
    <w:rsid w:val="00CA0395"/>
    <w:rsid w:val="00CA07B5"/>
    <w:rsid w:val="00CA3241"/>
    <w:rsid w:val="00CA3A4F"/>
    <w:rsid w:val="00CA4BEF"/>
    <w:rsid w:val="00CA574D"/>
    <w:rsid w:val="00CA6780"/>
    <w:rsid w:val="00CB11D4"/>
    <w:rsid w:val="00CB1EF1"/>
    <w:rsid w:val="00CB232B"/>
    <w:rsid w:val="00CB4358"/>
    <w:rsid w:val="00CB5002"/>
    <w:rsid w:val="00CB57EC"/>
    <w:rsid w:val="00CB5E39"/>
    <w:rsid w:val="00CB776F"/>
    <w:rsid w:val="00CB7A21"/>
    <w:rsid w:val="00CC29A4"/>
    <w:rsid w:val="00CC311B"/>
    <w:rsid w:val="00CC6352"/>
    <w:rsid w:val="00CC6CE9"/>
    <w:rsid w:val="00CC72E6"/>
    <w:rsid w:val="00CC793E"/>
    <w:rsid w:val="00CC7B2D"/>
    <w:rsid w:val="00CC7E1E"/>
    <w:rsid w:val="00CD119C"/>
    <w:rsid w:val="00CD1502"/>
    <w:rsid w:val="00CD2AE7"/>
    <w:rsid w:val="00CD3185"/>
    <w:rsid w:val="00CD4BDA"/>
    <w:rsid w:val="00CD4D08"/>
    <w:rsid w:val="00CD4E3E"/>
    <w:rsid w:val="00CD5016"/>
    <w:rsid w:val="00CD587F"/>
    <w:rsid w:val="00CD678F"/>
    <w:rsid w:val="00CD695A"/>
    <w:rsid w:val="00CD6B44"/>
    <w:rsid w:val="00CE0276"/>
    <w:rsid w:val="00CE069D"/>
    <w:rsid w:val="00CE19C3"/>
    <w:rsid w:val="00CE233A"/>
    <w:rsid w:val="00CE24C7"/>
    <w:rsid w:val="00CE3104"/>
    <w:rsid w:val="00CE3309"/>
    <w:rsid w:val="00CE37EE"/>
    <w:rsid w:val="00CE3CB8"/>
    <w:rsid w:val="00CE3EC5"/>
    <w:rsid w:val="00CE40E5"/>
    <w:rsid w:val="00CE45BA"/>
    <w:rsid w:val="00CE45BE"/>
    <w:rsid w:val="00CE65A1"/>
    <w:rsid w:val="00CE7934"/>
    <w:rsid w:val="00CF0113"/>
    <w:rsid w:val="00CF0129"/>
    <w:rsid w:val="00CF08F5"/>
    <w:rsid w:val="00CF1F15"/>
    <w:rsid w:val="00CF3662"/>
    <w:rsid w:val="00CF43DF"/>
    <w:rsid w:val="00CF4BB4"/>
    <w:rsid w:val="00CF4F37"/>
    <w:rsid w:val="00CF6B8C"/>
    <w:rsid w:val="00CF6BF1"/>
    <w:rsid w:val="00D00594"/>
    <w:rsid w:val="00D00F23"/>
    <w:rsid w:val="00D016D1"/>
    <w:rsid w:val="00D01D2C"/>
    <w:rsid w:val="00D02990"/>
    <w:rsid w:val="00D0330C"/>
    <w:rsid w:val="00D03495"/>
    <w:rsid w:val="00D03881"/>
    <w:rsid w:val="00D04318"/>
    <w:rsid w:val="00D04C3D"/>
    <w:rsid w:val="00D054DA"/>
    <w:rsid w:val="00D07B04"/>
    <w:rsid w:val="00D11EFD"/>
    <w:rsid w:val="00D13748"/>
    <w:rsid w:val="00D137B2"/>
    <w:rsid w:val="00D14D48"/>
    <w:rsid w:val="00D15157"/>
    <w:rsid w:val="00D161D8"/>
    <w:rsid w:val="00D17E2E"/>
    <w:rsid w:val="00D17F6B"/>
    <w:rsid w:val="00D21A43"/>
    <w:rsid w:val="00D2202E"/>
    <w:rsid w:val="00D2220D"/>
    <w:rsid w:val="00D2281C"/>
    <w:rsid w:val="00D22DE9"/>
    <w:rsid w:val="00D2471F"/>
    <w:rsid w:val="00D247C3"/>
    <w:rsid w:val="00D24D3A"/>
    <w:rsid w:val="00D25389"/>
    <w:rsid w:val="00D260DA"/>
    <w:rsid w:val="00D266CB"/>
    <w:rsid w:val="00D26882"/>
    <w:rsid w:val="00D273CE"/>
    <w:rsid w:val="00D27A8C"/>
    <w:rsid w:val="00D27CE6"/>
    <w:rsid w:val="00D3224F"/>
    <w:rsid w:val="00D32374"/>
    <w:rsid w:val="00D32798"/>
    <w:rsid w:val="00D32BEF"/>
    <w:rsid w:val="00D33298"/>
    <w:rsid w:val="00D33983"/>
    <w:rsid w:val="00D35C0E"/>
    <w:rsid w:val="00D36328"/>
    <w:rsid w:val="00D373DE"/>
    <w:rsid w:val="00D400F3"/>
    <w:rsid w:val="00D4260B"/>
    <w:rsid w:val="00D42E37"/>
    <w:rsid w:val="00D431D5"/>
    <w:rsid w:val="00D448C9"/>
    <w:rsid w:val="00D451DE"/>
    <w:rsid w:val="00D45ED8"/>
    <w:rsid w:val="00D4655D"/>
    <w:rsid w:val="00D46BAC"/>
    <w:rsid w:val="00D46CA5"/>
    <w:rsid w:val="00D47D2C"/>
    <w:rsid w:val="00D50B6A"/>
    <w:rsid w:val="00D52EFE"/>
    <w:rsid w:val="00D54ACF"/>
    <w:rsid w:val="00D55684"/>
    <w:rsid w:val="00D556C8"/>
    <w:rsid w:val="00D564F2"/>
    <w:rsid w:val="00D56988"/>
    <w:rsid w:val="00D56F0E"/>
    <w:rsid w:val="00D61222"/>
    <w:rsid w:val="00D625CD"/>
    <w:rsid w:val="00D65A5F"/>
    <w:rsid w:val="00D66C1E"/>
    <w:rsid w:val="00D676D1"/>
    <w:rsid w:val="00D700A0"/>
    <w:rsid w:val="00D7064B"/>
    <w:rsid w:val="00D70C3F"/>
    <w:rsid w:val="00D71006"/>
    <w:rsid w:val="00D7157D"/>
    <w:rsid w:val="00D726A9"/>
    <w:rsid w:val="00D737BB"/>
    <w:rsid w:val="00D741F4"/>
    <w:rsid w:val="00D74D38"/>
    <w:rsid w:val="00D7667F"/>
    <w:rsid w:val="00D7747E"/>
    <w:rsid w:val="00D77750"/>
    <w:rsid w:val="00D80F8F"/>
    <w:rsid w:val="00D82509"/>
    <w:rsid w:val="00D82554"/>
    <w:rsid w:val="00D826CB"/>
    <w:rsid w:val="00D82A15"/>
    <w:rsid w:val="00D83AC8"/>
    <w:rsid w:val="00D83D82"/>
    <w:rsid w:val="00D83DA6"/>
    <w:rsid w:val="00D84E7A"/>
    <w:rsid w:val="00D857CC"/>
    <w:rsid w:val="00D85839"/>
    <w:rsid w:val="00D85C70"/>
    <w:rsid w:val="00D9008F"/>
    <w:rsid w:val="00D90582"/>
    <w:rsid w:val="00D9076E"/>
    <w:rsid w:val="00D90C0D"/>
    <w:rsid w:val="00D91F32"/>
    <w:rsid w:val="00D928B1"/>
    <w:rsid w:val="00D92E25"/>
    <w:rsid w:val="00D92E33"/>
    <w:rsid w:val="00D93E43"/>
    <w:rsid w:val="00D950C2"/>
    <w:rsid w:val="00D96500"/>
    <w:rsid w:val="00D96F12"/>
    <w:rsid w:val="00D97A00"/>
    <w:rsid w:val="00DA0468"/>
    <w:rsid w:val="00DA1EE9"/>
    <w:rsid w:val="00DA43B0"/>
    <w:rsid w:val="00DA45FE"/>
    <w:rsid w:val="00DA4A80"/>
    <w:rsid w:val="00DA4BAB"/>
    <w:rsid w:val="00DA644A"/>
    <w:rsid w:val="00DA7C11"/>
    <w:rsid w:val="00DB0D51"/>
    <w:rsid w:val="00DB0E06"/>
    <w:rsid w:val="00DB1112"/>
    <w:rsid w:val="00DB5E9F"/>
    <w:rsid w:val="00DB6450"/>
    <w:rsid w:val="00DB6473"/>
    <w:rsid w:val="00DB6889"/>
    <w:rsid w:val="00DB6CCE"/>
    <w:rsid w:val="00DB7362"/>
    <w:rsid w:val="00DC063A"/>
    <w:rsid w:val="00DC0F2A"/>
    <w:rsid w:val="00DC1AC9"/>
    <w:rsid w:val="00DC44D8"/>
    <w:rsid w:val="00DD0399"/>
    <w:rsid w:val="00DD1A0E"/>
    <w:rsid w:val="00DD25A1"/>
    <w:rsid w:val="00DD2C6D"/>
    <w:rsid w:val="00DD302A"/>
    <w:rsid w:val="00DD349D"/>
    <w:rsid w:val="00DD52BF"/>
    <w:rsid w:val="00DD5FF4"/>
    <w:rsid w:val="00DD6001"/>
    <w:rsid w:val="00DD6E2F"/>
    <w:rsid w:val="00DD73B1"/>
    <w:rsid w:val="00DD7632"/>
    <w:rsid w:val="00DD7E27"/>
    <w:rsid w:val="00DE0350"/>
    <w:rsid w:val="00DE3102"/>
    <w:rsid w:val="00DE3EDD"/>
    <w:rsid w:val="00DE4136"/>
    <w:rsid w:val="00DE5004"/>
    <w:rsid w:val="00DE530A"/>
    <w:rsid w:val="00DE595F"/>
    <w:rsid w:val="00DE60DA"/>
    <w:rsid w:val="00DE67AF"/>
    <w:rsid w:val="00DE7AF3"/>
    <w:rsid w:val="00DF066F"/>
    <w:rsid w:val="00DF154B"/>
    <w:rsid w:val="00DF2D2C"/>
    <w:rsid w:val="00DF326A"/>
    <w:rsid w:val="00DF36AF"/>
    <w:rsid w:val="00DF3C29"/>
    <w:rsid w:val="00DF6DDA"/>
    <w:rsid w:val="00DF7187"/>
    <w:rsid w:val="00DF724F"/>
    <w:rsid w:val="00DF7A0C"/>
    <w:rsid w:val="00E022E7"/>
    <w:rsid w:val="00E04B4C"/>
    <w:rsid w:val="00E04F25"/>
    <w:rsid w:val="00E050F3"/>
    <w:rsid w:val="00E05B11"/>
    <w:rsid w:val="00E07099"/>
    <w:rsid w:val="00E071E6"/>
    <w:rsid w:val="00E079EA"/>
    <w:rsid w:val="00E07C70"/>
    <w:rsid w:val="00E101FE"/>
    <w:rsid w:val="00E10C8A"/>
    <w:rsid w:val="00E1191E"/>
    <w:rsid w:val="00E11CEE"/>
    <w:rsid w:val="00E13A10"/>
    <w:rsid w:val="00E145EE"/>
    <w:rsid w:val="00E145FC"/>
    <w:rsid w:val="00E1566F"/>
    <w:rsid w:val="00E164F6"/>
    <w:rsid w:val="00E1650B"/>
    <w:rsid w:val="00E165B5"/>
    <w:rsid w:val="00E1782E"/>
    <w:rsid w:val="00E178B8"/>
    <w:rsid w:val="00E17F9F"/>
    <w:rsid w:val="00E21411"/>
    <w:rsid w:val="00E21B43"/>
    <w:rsid w:val="00E2214C"/>
    <w:rsid w:val="00E22790"/>
    <w:rsid w:val="00E233EE"/>
    <w:rsid w:val="00E25FAC"/>
    <w:rsid w:val="00E270AB"/>
    <w:rsid w:val="00E30056"/>
    <w:rsid w:val="00E3079E"/>
    <w:rsid w:val="00E3102A"/>
    <w:rsid w:val="00E31836"/>
    <w:rsid w:val="00E31913"/>
    <w:rsid w:val="00E32834"/>
    <w:rsid w:val="00E33102"/>
    <w:rsid w:val="00E371E9"/>
    <w:rsid w:val="00E401B5"/>
    <w:rsid w:val="00E403B9"/>
    <w:rsid w:val="00E4106D"/>
    <w:rsid w:val="00E4134F"/>
    <w:rsid w:val="00E41CB6"/>
    <w:rsid w:val="00E44B32"/>
    <w:rsid w:val="00E45061"/>
    <w:rsid w:val="00E457F6"/>
    <w:rsid w:val="00E4581B"/>
    <w:rsid w:val="00E45DC6"/>
    <w:rsid w:val="00E4665C"/>
    <w:rsid w:val="00E468D0"/>
    <w:rsid w:val="00E46AD4"/>
    <w:rsid w:val="00E47297"/>
    <w:rsid w:val="00E47995"/>
    <w:rsid w:val="00E47EFF"/>
    <w:rsid w:val="00E50696"/>
    <w:rsid w:val="00E564FE"/>
    <w:rsid w:val="00E57019"/>
    <w:rsid w:val="00E57390"/>
    <w:rsid w:val="00E6073A"/>
    <w:rsid w:val="00E60BA1"/>
    <w:rsid w:val="00E60C42"/>
    <w:rsid w:val="00E62717"/>
    <w:rsid w:val="00E62F98"/>
    <w:rsid w:val="00E63565"/>
    <w:rsid w:val="00E64134"/>
    <w:rsid w:val="00E65749"/>
    <w:rsid w:val="00E66674"/>
    <w:rsid w:val="00E66AFB"/>
    <w:rsid w:val="00E66B3E"/>
    <w:rsid w:val="00E703AE"/>
    <w:rsid w:val="00E71A20"/>
    <w:rsid w:val="00E71FDA"/>
    <w:rsid w:val="00E722AF"/>
    <w:rsid w:val="00E72532"/>
    <w:rsid w:val="00E736A4"/>
    <w:rsid w:val="00E74276"/>
    <w:rsid w:val="00E75F2E"/>
    <w:rsid w:val="00E773F3"/>
    <w:rsid w:val="00E809DC"/>
    <w:rsid w:val="00E80F38"/>
    <w:rsid w:val="00E822E8"/>
    <w:rsid w:val="00E82486"/>
    <w:rsid w:val="00E824E3"/>
    <w:rsid w:val="00E82B90"/>
    <w:rsid w:val="00E82F80"/>
    <w:rsid w:val="00E83D6D"/>
    <w:rsid w:val="00E8422D"/>
    <w:rsid w:val="00E85235"/>
    <w:rsid w:val="00E8688D"/>
    <w:rsid w:val="00E87483"/>
    <w:rsid w:val="00E8775C"/>
    <w:rsid w:val="00E8779A"/>
    <w:rsid w:val="00E90F1D"/>
    <w:rsid w:val="00E911C9"/>
    <w:rsid w:val="00E92A4C"/>
    <w:rsid w:val="00E942AE"/>
    <w:rsid w:val="00E95226"/>
    <w:rsid w:val="00E95298"/>
    <w:rsid w:val="00EA014A"/>
    <w:rsid w:val="00EA07A1"/>
    <w:rsid w:val="00EA0868"/>
    <w:rsid w:val="00EA0BCC"/>
    <w:rsid w:val="00EA21D7"/>
    <w:rsid w:val="00EA2877"/>
    <w:rsid w:val="00EA2930"/>
    <w:rsid w:val="00EA4698"/>
    <w:rsid w:val="00EA5384"/>
    <w:rsid w:val="00EA69DC"/>
    <w:rsid w:val="00EA6A88"/>
    <w:rsid w:val="00EA70F4"/>
    <w:rsid w:val="00EA716A"/>
    <w:rsid w:val="00EB065D"/>
    <w:rsid w:val="00EB09E6"/>
    <w:rsid w:val="00EB0E6E"/>
    <w:rsid w:val="00EB1564"/>
    <w:rsid w:val="00EB2DA2"/>
    <w:rsid w:val="00EB3E62"/>
    <w:rsid w:val="00EB4380"/>
    <w:rsid w:val="00EB63AC"/>
    <w:rsid w:val="00EB68DD"/>
    <w:rsid w:val="00EB6CDE"/>
    <w:rsid w:val="00EC0B57"/>
    <w:rsid w:val="00EC345D"/>
    <w:rsid w:val="00EC3758"/>
    <w:rsid w:val="00EC3DC7"/>
    <w:rsid w:val="00EC6D32"/>
    <w:rsid w:val="00EC7B2A"/>
    <w:rsid w:val="00ED027B"/>
    <w:rsid w:val="00ED21F2"/>
    <w:rsid w:val="00ED2F48"/>
    <w:rsid w:val="00ED393C"/>
    <w:rsid w:val="00ED4420"/>
    <w:rsid w:val="00ED457A"/>
    <w:rsid w:val="00ED49C9"/>
    <w:rsid w:val="00ED607B"/>
    <w:rsid w:val="00ED7C3A"/>
    <w:rsid w:val="00EE0D54"/>
    <w:rsid w:val="00EE1135"/>
    <w:rsid w:val="00EE1F37"/>
    <w:rsid w:val="00EE3FC0"/>
    <w:rsid w:val="00EE530E"/>
    <w:rsid w:val="00EE5D47"/>
    <w:rsid w:val="00EE79DA"/>
    <w:rsid w:val="00EF0C0D"/>
    <w:rsid w:val="00EF1656"/>
    <w:rsid w:val="00EF1B20"/>
    <w:rsid w:val="00EF23F2"/>
    <w:rsid w:val="00EF2429"/>
    <w:rsid w:val="00EF3CCB"/>
    <w:rsid w:val="00EF3EC1"/>
    <w:rsid w:val="00EF429A"/>
    <w:rsid w:val="00EF4902"/>
    <w:rsid w:val="00EF523E"/>
    <w:rsid w:val="00EF7452"/>
    <w:rsid w:val="00EF771A"/>
    <w:rsid w:val="00EF780A"/>
    <w:rsid w:val="00F00127"/>
    <w:rsid w:val="00F00847"/>
    <w:rsid w:val="00F015A1"/>
    <w:rsid w:val="00F02FA6"/>
    <w:rsid w:val="00F05394"/>
    <w:rsid w:val="00F05D38"/>
    <w:rsid w:val="00F06042"/>
    <w:rsid w:val="00F06F60"/>
    <w:rsid w:val="00F07923"/>
    <w:rsid w:val="00F108B7"/>
    <w:rsid w:val="00F14A8D"/>
    <w:rsid w:val="00F170CC"/>
    <w:rsid w:val="00F17275"/>
    <w:rsid w:val="00F173E2"/>
    <w:rsid w:val="00F17604"/>
    <w:rsid w:val="00F20891"/>
    <w:rsid w:val="00F22EB6"/>
    <w:rsid w:val="00F23A1E"/>
    <w:rsid w:val="00F24ADA"/>
    <w:rsid w:val="00F26098"/>
    <w:rsid w:val="00F266A9"/>
    <w:rsid w:val="00F26EA5"/>
    <w:rsid w:val="00F26F00"/>
    <w:rsid w:val="00F27957"/>
    <w:rsid w:val="00F30368"/>
    <w:rsid w:val="00F3056B"/>
    <w:rsid w:val="00F30CDB"/>
    <w:rsid w:val="00F321BB"/>
    <w:rsid w:val="00F3369A"/>
    <w:rsid w:val="00F3454D"/>
    <w:rsid w:val="00F37C63"/>
    <w:rsid w:val="00F404E3"/>
    <w:rsid w:val="00F41ABD"/>
    <w:rsid w:val="00F428EA"/>
    <w:rsid w:val="00F42ECB"/>
    <w:rsid w:val="00F44B20"/>
    <w:rsid w:val="00F45346"/>
    <w:rsid w:val="00F46255"/>
    <w:rsid w:val="00F467D9"/>
    <w:rsid w:val="00F52332"/>
    <w:rsid w:val="00F524BB"/>
    <w:rsid w:val="00F52BEE"/>
    <w:rsid w:val="00F556DF"/>
    <w:rsid w:val="00F5585D"/>
    <w:rsid w:val="00F57458"/>
    <w:rsid w:val="00F6136E"/>
    <w:rsid w:val="00F61CCB"/>
    <w:rsid w:val="00F629B0"/>
    <w:rsid w:val="00F62F51"/>
    <w:rsid w:val="00F6435D"/>
    <w:rsid w:val="00F646BC"/>
    <w:rsid w:val="00F64A47"/>
    <w:rsid w:val="00F65D76"/>
    <w:rsid w:val="00F6640D"/>
    <w:rsid w:val="00F664A9"/>
    <w:rsid w:val="00F66588"/>
    <w:rsid w:val="00F66BC5"/>
    <w:rsid w:val="00F66E8F"/>
    <w:rsid w:val="00F705E4"/>
    <w:rsid w:val="00F724AF"/>
    <w:rsid w:val="00F72599"/>
    <w:rsid w:val="00F73854"/>
    <w:rsid w:val="00F74762"/>
    <w:rsid w:val="00F762F0"/>
    <w:rsid w:val="00F76EB1"/>
    <w:rsid w:val="00F771C5"/>
    <w:rsid w:val="00F771D0"/>
    <w:rsid w:val="00F80376"/>
    <w:rsid w:val="00F807F4"/>
    <w:rsid w:val="00F80BCE"/>
    <w:rsid w:val="00F80C68"/>
    <w:rsid w:val="00F8273C"/>
    <w:rsid w:val="00F82EEA"/>
    <w:rsid w:val="00F8353C"/>
    <w:rsid w:val="00F83668"/>
    <w:rsid w:val="00F84D9B"/>
    <w:rsid w:val="00F85051"/>
    <w:rsid w:val="00F85BEB"/>
    <w:rsid w:val="00F85C12"/>
    <w:rsid w:val="00F86211"/>
    <w:rsid w:val="00F86242"/>
    <w:rsid w:val="00F87B87"/>
    <w:rsid w:val="00F90005"/>
    <w:rsid w:val="00F905C9"/>
    <w:rsid w:val="00F91910"/>
    <w:rsid w:val="00F91F1C"/>
    <w:rsid w:val="00F92ECA"/>
    <w:rsid w:val="00F94E96"/>
    <w:rsid w:val="00F95077"/>
    <w:rsid w:val="00F95BAA"/>
    <w:rsid w:val="00F963DB"/>
    <w:rsid w:val="00F97395"/>
    <w:rsid w:val="00FA03EF"/>
    <w:rsid w:val="00FA0C6F"/>
    <w:rsid w:val="00FA0E28"/>
    <w:rsid w:val="00FA1585"/>
    <w:rsid w:val="00FA280C"/>
    <w:rsid w:val="00FA2E88"/>
    <w:rsid w:val="00FA329B"/>
    <w:rsid w:val="00FA34B5"/>
    <w:rsid w:val="00FA457F"/>
    <w:rsid w:val="00FA53BB"/>
    <w:rsid w:val="00FA5E84"/>
    <w:rsid w:val="00FA5EF1"/>
    <w:rsid w:val="00FA6B67"/>
    <w:rsid w:val="00FB13D7"/>
    <w:rsid w:val="00FB1CFB"/>
    <w:rsid w:val="00FB3AB5"/>
    <w:rsid w:val="00FB4888"/>
    <w:rsid w:val="00FB5CDE"/>
    <w:rsid w:val="00FB5EC2"/>
    <w:rsid w:val="00FB6599"/>
    <w:rsid w:val="00FB6B0F"/>
    <w:rsid w:val="00FB6F2E"/>
    <w:rsid w:val="00FC18C2"/>
    <w:rsid w:val="00FC2B89"/>
    <w:rsid w:val="00FC4843"/>
    <w:rsid w:val="00FC4B8C"/>
    <w:rsid w:val="00FC5304"/>
    <w:rsid w:val="00FC6A18"/>
    <w:rsid w:val="00FC733F"/>
    <w:rsid w:val="00FC76DA"/>
    <w:rsid w:val="00FD3348"/>
    <w:rsid w:val="00FD3DB5"/>
    <w:rsid w:val="00FD525E"/>
    <w:rsid w:val="00FD55F5"/>
    <w:rsid w:val="00FD5FE3"/>
    <w:rsid w:val="00FD6228"/>
    <w:rsid w:val="00FE1B30"/>
    <w:rsid w:val="00FE20A1"/>
    <w:rsid w:val="00FE2813"/>
    <w:rsid w:val="00FE3895"/>
    <w:rsid w:val="00FE42CC"/>
    <w:rsid w:val="00FE435B"/>
    <w:rsid w:val="00FE6E17"/>
    <w:rsid w:val="00FE6F38"/>
    <w:rsid w:val="00FE7186"/>
    <w:rsid w:val="00FE7A05"/>
    <w:rsid w:val="00FE7CC7"/>
    <w:rsid w:val="00FF117A"/>
    <w:rsid w:val="00FF2C6D"/>
    <w:rsid w:val="00FF2F76"/>
    <w:rsid w:val="00FF3125"/>
    <w:rsid w:val="00FF366E"/>
    <w:rsid w:val="00FF3726"/>
    <w:rsid w:val="00FF3ACF"/>
    <w:rsid w:val="00FF536F"/>
    <w:rsid w:val="00FF659C"/>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AA2D"/>
  <w15:chartTrackingRefBased/>
  <w15:docId w15:val="{BFC2F974-241C-4D09-8321-0C99A1CB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06825"/>
    <w:pPr>
      <w:keepNext/>
      <w:spacing w:line="167" w:lineRule="auto"/>
      <w:jc w:val="center"/>
      <w:outlineLvl w:val="0"/>
    </w:pPr>
    <w:rPr>
      <w:rFonts w:ascii="Arial" w:hAnsi="Arial"/>
      <w:b/>
      <w:sz w:val="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1A1"/>
    <w:rPr>
      <w:color w:val="0000FF"/>
      <w:u w:val="single"/>
    </w:rPr>
  </w:style>
  <w:style w:type="character" w:styleId="FollowedHyperlink">
    <w:name w:val="FollowedHyperlink"/>
    <w:rsid w:val="004A609A"/>
    <w:rPr>
      <w:color w:val="800080"/>
      <w:u w:val="single"/>
    </w:rPr>
  </w:style>
  <w:style w:type="paragraph" w:styleId="BalloonText">
    <w:name w:val="Balloon Text"/>
    <w:basedOn w:val="Normal"/>
    <w:link w:val="BalloonTextChar"/>
    <w:rsid w:val="00A5698C"/>
    <w:rPr>
      <w:rFonts w:ascii="Tahoma" w:hAnsi="Tahoma" w:cs="Tahoma"/>
      <w:sz w:val="16"/>
      <w:szCs w:val="16"/>
    </w:rPr>
  </w:style>
  <w:style w:type="character" w:customStyle="1" w:styleId="BalloonTextChar">
    <w:name w:val="Balloon Text Char"/>
    <w:link w:val="BalloonText"/>
    <w:rsid w:val="00A5698C"/>
    <w:rPr>
      <w:rFonts w:ascii="Tahoma" w:hAnsi="Tahoma" w:cs="Tahoma"/>
      <w:sz w:val="16"/>
      <w:szCs w:val="16"/>
    </w:rPr>
  </w:style>
  <w:style w:type="character" w:styleId="CommentReference">
    <w:name w:val="annotation reference"/>
    <w:rsid w:val="000A4D4D"/>
    <w:rPr>
      <w:sz w:val="18"/>
      <w:szCs w:val="18"/>
    </w:rPr>
  </w:style>
  <w:style w:type="paragraph" w:styleId="CommentText">
    <w:name w:val="annotation text"/>
    <w:basedOn w:val="Normal"/>
    <w:link w:val="CommentTextChar"/>
    <w:rsid w:val="000A4D4D"/>
  </w:style>
  <w:style w:type="character" w:customStyle="1" w:styleId="CommentTextChar">
    <w:name w:val="Comment Text Char"/>
    <w:link w:val="CommentText"/>
    <w:rsid w:val="000A4D4D"/>
    <w:rPr>
      <w:sz w:val="24"/>
      <w:szCs w:val="24"/>
    </w:rPr>
  </w:style>
  <w:style w:type="paragraph" w:styleId="CommentSubject">
    <w:name w:val="annotation subject"/>
    <w:basedOn w:val="CommentText"/>
    <w:next w:val="CommentText"/>
    <w:link w:val="CommentSubjectChar"/>
    <w:rsid w:val="000A4D4D"/>
    <w:rPr>
      <w:b/>
      <w:bCs/>
      <w:sz w:val="20"/>
      <w:szCs w:val="20"/>
    </w:rPr>
  </w:style>
  <w:style w:type="character" w:customStyle="1" w:styleId="CommentSubjectChar">
    <w:name w:val="Comment Subject Char"/>
    <w:link w:val="CommentSubject"/>
    <w:rsid w:val="000A4D4D"/>
    <w:rPr>
      <w:b/>
      <w:bCs/>
      <w:sz w:val="24"/>
      <w:szCs w:val="24"/>
    </w:rPr>
  </w:style>
  <w:style w:type="character" w:styleId="UnresolvedMention">
    <w:name w:val="Unresolved Mention"/>
    <w:basedOn w:val="DefaultParagraphFont"/>
    <w:uiPriority w:val="99"/>
    <w:semiHidden/>
    <w:unhideWhenUsed/>
    <w:rsid w:val="004D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81328">
      <w:bodyDiv w:val="1"/>
      <w:marLeft w:val="0"/>
      <w:marRight w:val="0"/>
      <w:marTop w:val="0"/>
      <w:marBottom w:val="0"/>
      <w:divBdr>
        <w:top w:val="none" w:sz="0" w:space="0" w:color="auto"/>
        <w:left w:val="none" w:sz="0" w:space="0" w:color="auto"/>
        <w:bottom w:val="none" w:sz="0" w:space="0" w:color="auto"/>
        <w:right w:val="none" w:sz="0" w:space="0" w:color="auto"/>
      </w:divBdr>
      <w:divsChild>
        <w:div w:id="1996761171">
          <w:marLeft w:val="0"/>
          <w:marRight w:val="0"/>
          <w:marTop w:val="0"/>
          <w:marBottom w:val="0"/>
          <w:divBdr>
            <w:top w:val="none" w:sz="0" w:space="0" w:color="auto"/>
            <w:left w:val="none" w:sz="0" w:space="0" w:color="auto"/>
            <w:bottom w:val="none" w:sz="0" w:space="0" w:color="auto"/>
            <w:right w:val="none" w:sz="0" w:space="0" w:color="auto"/>
          </w:divBdr>
        </w:div>
      </w:divsChild>
    </w:div>
    <w:div w:id="6392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is.fa.us2.oraclecloud.com/hcmUI/CandidateExperience/en/sites/CX_1001/job/120555/?utm_medium=jobshare" TargetMode="External"/><Relationship Id="rId3" Type="http://schemas.openxmlformats.org/officeDocument/2006/relationships/settings" Target="settings.xml"/><Relationship Id="rId7" Type="http://schemas.openxmlformats.org/officeDocument/2006/relationships/hyperlink" Target="http://baileypark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wakehealth.edu/Departments/Public-Health-Scienc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bsrecruit@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3902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Faculty Positions</vt:lpstr>
    </vt:vector>
  </TitlesOfParts>
  <Company>WFUHS</Company>
  <LinksUpToDate>false</LinksUpToDate>
  <CharactersWithSpaces>4424</CharactersWithSpaces>
  <SharedDoc>false</SharedDoc>
  <HLinks>
    <vt:vector size="18" baseType="variant">
      <vt:variant>
        <vt:i4>4063251</vt:i4>
      </vt:variant>
      <vt:variant>
        <vt:i4>6</vt:i4>
      </vt:variant>
      <vt:variant>
        <vt:i4>0</vt:i4>
      </vt:variant>
      <vt:variant>
        <vt:i4>5</vt:i4>
      </vt:variant>
      <vt:variant>
        <vt:lpwstr>mailto:dbsrecruit@wakehealth.edu</vt:lpwstr>
      </vt:variant>
      <vt:variant>
        <vt:lpwstr/>
      </vt:variant>
      <vt:variant>
        <vt:i4>6160394</vt:i4>
      </vt:variant>
      <vt:variant>
        <vt:i4>3</vt:i4>
      </vt:variant>
      <vt:variant>
        <vt:i4>0</vt:i4>
      </vt:variant>
      <vt:variant>
        <vt:i4>5</vt:i4>
      </vt:variant>
      <vt:variant>
        <vt:lpwstr>http://baileyparkws.com/</vt:lpwstr>
      </vt:variant>
      <vt:variant>
        <vt:lpwstr/>
      </vt:variant>
      <vt:variant>
        <vt:i4>458847</vt:i4>
      </vt:variant>
      <vt:variant>
        <vt:i4>0</vt:i4>
      </vt:variant>
      <vt:variant>
        <vt:i4>0</vt:i4>
      </vt:variant>
      <vt:variant>
        <vt:i4>5</vt:i4>
      </vt:variant>
      <vt:variant>
        <vt:lpwstr>https://school.wakehealth.edu/Departments/Public-Health-Sciences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Positions</dc:title>
  <dc:subject/>
  <dc:creator>Dr. Jasmin Divers</dc:creator>
  <cp:keywords/>
  <cp:lastModifiedBy>Tim Craven</cp:lastModifiedBy>
  <cp:revision>3</cp:revision>
  <dcterms:created xsi:type="dcterms:W3CDTF">2024-08-26T15:02:00Z</dcterms:created>
  <dcterms:modified xsi:type="dcterms:W3CDTF">2024-09-20T13:02:00Z</dcterms:modified>
</cp:coreProperties>
</file>